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462D69E4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</w:t>
      </w:r>
      <w:r w:rsidR="00ED753F">
        <w:rPr>
          <w:rFonts w:ascii="Arial" w:eastAsia="Arial" w:hAnsi="Arial" w:cs="Arial"/>
          <w:b/>
          <w:color w:val="000000"/>
          <w:highlight w:val="yellow"/>
        </w:rPr>
        <w:t>7</w:t>
      </w:r>
    </w:p>
    <w:p w14:paraId="6CD52E24" w14:textId="57336270" w:rsidR="00504C21" w:rsidRPr="00ED753F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ED753F">
        <w:rPr>
          <w:rFonts w:ascii="Arial" w:eastAsia="Arial" w:hAnsi="Arial" w:cs="Arial"/>
          <w:bCs/>
          <w:color w:val="000000"/>
        </w:rPr>
        <w:t>Lourdes Mayora</w:t>
      </w:r>
    </w:p>
    <w:p w14:paraId="49581D61" w14:textId="32EE4274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ED753F">
        <w:rPr>
          <w:rFonts w:ascii="Arial" w:eastAsia="Arial" w:hAnsi="Arial" w:cs="Arial"/>
          <w:color w:val="000000"/>
        </w:rPr>
        <w:t>Tercer año</w:t>
      </w:r>
    </w:p>
    <w:p w14:paraId="546BE748" w14:textId="2F7730A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ED753F">
        <w:rPr>
          <w:rFonts w:ascii="Arial" w:eastAsia="Arial" w:hAnsi="Arial" w:cs="Arial"/>
        </w:rPr>
        <w:t xml:space="preserve"> L.O</w:t>
      </w:r>
    </w:p>
    <w:p w14:paraId="4A949537" w14:textId="3C36D945" w:rsidR="00504C21" w:rsidRPr="00ED753F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ED753F">
        <w:rPr>
          <w:rFonts w:ascii="Arial" w:eastAsia="Arial" w:hAnsi="Arial" w:cs="Arial"/>
          <w:bCs/>
          <w:color w:val="000000"/>
        </w:rPr>
        <w:t>15/</w:t>
      </w:r>
      <w:r w:rsidR="004B2B96">
        <w:rPr>
          <w:rFonts w:ascii="Arial" w:eastAsia="Arial" w:hAnsi="Arial" w:cs="Arial"/>
          <w:bCs/>
          <w:color w:val="000000"/>
        </w:rPr>
        <w:t>03/2022 3:00 p.m.</w:t>
      </w:r>
    </w:p>
    <w:p w14:paraId="412D3393" w14:textId="62265EB2" w:rsidR="00504C21" w:rsidRPr="004B2B96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4B2B96">
        <w:rPr>
          <w:rFonts w:ascii="Arial" w:eastAsia="Arial" w:hAnsi="Arial" w:cs="Arial"/>
          <w:bCs/>
          <w:color w:val="000000"/>
        </w:rPr>
        <w:t>22/03/2022 3:00 p.m.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504C21" w14:paraId="7CFFE5DB" w14:textId="77777777">
        <w:tc>
          <w:tcPr>
            <w:tcW w:w="9111" w:type="dxa"/>
          </w:tcPr>
          <w:p w14:paraId="6B642C2F" w14:textId="56606642" w:rsidR="00504C21" w:rsidRPr="004B2B96" w:rsidRDefault="004B2B96" w:rsidP="004B2B96">
            <w:r>
              <w:rPr>
                <w:rFonts w:ascii="Arial" w:hAnsi="Arial" w:cs="Arial"/>
              </w:rPr>
              <w:t xml:space="preserve">Ejercitar el seguimiento de instrucciones por medio de actividades que involucren contacto visual y respuestas motrices. 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1C89EE25" w:rsidR="00504C21" w:rsidRDefault="004B2B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Tuvo una duración más larga debido a que el paciente no se disponía a ingresar a la clínica de trabajo. </w:t>
            </w:r>
          </w:p>
        </w:tc>
      </w:tr>
      <w:tr w:rsidR="00504C21" w14:paraId="7F56BB6C" w14:textId="77777777">
        <w:tc>
          <w:tcPr>
            <w:tcW w:w="1980" w:type="dxa"/>
            <w:shd w:val="clear" w:color="auto" w:fill="C6D9F1"/>
          </w:tcPr>
          <w:p w14:paraId="7ED2BA0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7537F8F5" w14:textId="3B576666" w:rsidR="00504C21" w:rsidRDefault="004B2B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Frente al tablero de Twister, el paciente siguió las 4 instrucciones motrices que se le indicaron. </w:t>
            </w:r>
          </w:p>
        </w:tc>
      </w:tr>
      <w:tr w:rsidR="00504C21" w14:paraId="710643DD" w14:textId="77777777">
        <w:tc>
          <w:tcPr>
            <w:tcW w:w="1980" w:type="dxa"/>
            <w:shd w:val="clear" w:color="auto" w:fill="C6D9F1"/>
          </w:tcPr>
          <w:p w14:paraId="3D61182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0E1967D7" w14:textId="77777777" w:rsidR="004B2B96" w:rsidRDefault="004B2B9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Vamos al super:</w:t>
            </w:r>
          </w:p>
          <w:p w14:paraId="08579D0E" w14:textId="77777777" w:rsidR="004B2B96" w:rsidRDefault="004B2B9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estableció toda la intervención entre una dinámica en la que el paciente era un personaje de la película de Encanto, las actividades por realizar fueron las siguientes:</w:t>
            </w:r>
          </w:p>
          <w:p w14:paraId="2D1AA6B9" w14:textId="77777777" w:rsidR="004B2B96" w:rsidRDefault="004B2B96" w:rsidP="004B2B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marcaron dos listas de ingredientes que debía comprar en el super; luego él creo de forma independiente su propia lista. </w:t>
            </w:r>
          </w:p>
          <w:p w14:paraId="53D6B74A" w14:textId="77777777" w:rsidR="004B2B96" w:rsidRDefault="004B2B96" w:rsidP="004B2B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Luego frente a las preguntas sobre qué eran los alimentos en específico, respondió adecuadamente. Se creo una poción, en donde se le decían instrucciones simples o complejas. </w:t>
            </w:r>
          </w:p>
          <w:p w14:paraId="2BB40522" w14:textId="77777777" w:rsidR="004B2B96" w:rsidRDefault="004B2B96" w:rsidP="004B2B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Una vez finalizadas dichas actividades, el paciente dispuso crear su propia poción. </w:t>
            </w:r>
          </w:p>
          <w:p w14:paraId="50E80B4C" w14:textId="4ED90C37" w:rsidR="00425306" w:rsidRPr="004B2B96" w:rsidRDefault="00425306" w:rsidP="004B2B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en medio de las actividades, junto a la practicante se llevaban a cabo pausas activas, y se cantaba una canción para complementar una actividad como lo fue al haberse creado la poción solicitada. </w:t>
            </w:r>
          </w:p>
        </w:tc>
      </w:tr>
      <w:tr w:rsidR="00504C21" w14:paraId="67D525CA" w14:textId="77777777">
        <w:tc>
          <w:tcPr>
            <w:tcW w:w="1980" w:type="dxa"/>
            <w:shd w:val="clear" w:color="auto" w:fill="C6D9F1"/>
          </w:tcPr>
          <w:p w14:paraId="18666CA6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2C62DD6B" w14:textId="5C00A0B2" w:rsidR="00504C21" w:rsidRDefault="00425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realizó una carrera de carros alrededor de la clínica. </w:t>
            </w:r>
          </w:p>
        </w:tc>
      </w:tr>
      <w:tr w:rsidR="00504C21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1C614676" w:rsidR="00504C21" w:rsidRDefault="00425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recapituló el cronograma de la sesión. </w:t>
            </w:r>
          </w:p>
        </w:tc>
      </w:tr>
      <w:tr w:rsidR="00504C21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A8142D1" w14:textId="60CD5F0C" w:rsidR="00504C21" w:rsidRPr="00425306" w:rsidRDefault="00425306" w:rsidP="00425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se realizó. </w:t>
            </w: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3F7B2F6B" w:rsidR="00504C21" w:rsidRDefault="00425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Avance</w:t>
            </w:r>
          </w:p>
        </w:tc>
        <w:tc>
          <w:tcPr>
            <w:tcW w:w="5709" w:type="dxa"/>
            <w:vAlign w:val="center"/>
          </w:tcPr>
          <w:p w14:paraId="236B873E" w14:textId="5508F850" w:rsidR="00504C21" w:rsidRDefault="00425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 pesar que la sesión demoró en comenzar el paciente, logró adaptarse a los cambios ocurridos en la sesión y seguir las instrucciones por actividad. </w:t>
            </w: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7C8D3678" w14:textId="0FD691AD" w:rsidR="00504C21" w:rsidRDefault="00425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06F9C0B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3DF59D57" w:rsidR="00504C21" w:rsidRDefault="00425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3BF77F85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C78C2FD" w14:textId="101441F5" w:rsidR="00504C21" w:rsidRDefault="00425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Seguimiento de instrucciones.</w:t>
            </w:r>
          </w:p>
        </w:tc>
      </w:tr>
      <w:tr w:rsidR="00504C21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A663E3F" w14:textId="1F76735D" w:rsidR="00504C21" w:rsidRDefault="00425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Agenda visual, alimentos impresos, canasta, tablero y ruleta de twister. </w:t>
            </w:r>
          </w:p>
        </w:tc>
      </w:tr>
      <w:tr w:rsidR="00504C21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6EC36769" w14:textId="7A7182E4" w:rsidR="00504C21" w:rsidRDefault="00425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psicopedagogo una vez se estableció que el paciente no era capaz de trabajar dentro de la Clínica establecida, decidió realizar la sesión fuera y adentro de la clínica</w:t>
            </w:r>
            <w:r w:rsidR="00E07DB5">
              <w:rPr>
                <w:rFonts w:ascii="Arial" w:eastAsia="Arial" w:hAnsi="Arial" w:cs="Arial"/>
              </w:rPr>
              <w:t xml:space="preserve">; ante ello el paciente respondió y se llevaron a cabo las actividades previstas. Se debe valer de los gustos del paciente para trabajar la intervención, y de igual manera para reforzar conductas deseadas y no deseadas. </w:t>
            </w:r>
          </w:p>
        </w:tc>
      </w:tr>
      <w:tr w:rsidR="00504C21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64A27" w14:textId="4D13F463" w:rsidR="00504C21" w:rsidRPr="00E07DB5" w:rsidRDefault="00E07DB5" w:rsidP="00E07DB5">
            <w:r>
              <w:rPr>
                <w:rFonts w:ascii="Arial" w:hAnsi="Arial" w:cs="Arial"/>
              </w:rPr>
              <w:t>Ejercitar el seguimiento de instrucciones por medio de actividades que involucren la toma de turnos.</w:t>
            </w:r>
          </w:p>
        </w:tc>
      </w:tr>
      <w:tr w:rsidR="00504C21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16425E63" w14:textId="77777777" w:rsidR="00504C21" w:rsidRDefault="00431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debe valer de los gustos del paciente para trabajar las actividades de la sesión. </w:t>
            </w:r>
          </w:p>
          <w:p w14:paraId="2472790E" w14:textId="7EFEE4B0" w:rsidR="00431EAE" w:rsidRDefault="00431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es capaz de seguir instrucciones simples más que complejas. </w:t>
            </w:r>
          </w:p>
        </w:tc>
      </w:tr>
      <w:tr w:rsidR="00504C21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38E33C8E" w14:textId="77777777" w:rsidR="00504C21" w:rsidRDefault="00431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Para la próxima sesión se podrá contar con actividades que se hagan fuera de la clínica y adentro. </w:t>
            </w:r>
          </w:p>
          <w:p w14:paraId="0B12D108" w14:textId="61CD8974" w:rsidR="00431EAE" w:rsidRDefault="00431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Los gustos del paciente orientan las actividades de la sesión, estará jugando y aprendiendo a la vez. </w:t>
            </w:r>
          </w:p>
        </w:tc>
      </w:tr>
    </w:tbl>
    <w:p w14:paraId="05E056F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504C2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7BD43" w14:textId="77777777" w:rsidR="00530DA7" w:rsidRDefault="00530DA7">
      <w:pPr>
        <w:spacing w:after="0" w:line="240" w:lineRule="auto"/>
      </w:pPr>
      <w:r>
        <w:separator/>
      </w:r>
    </w:p>
  </w:endnote>
  <w:endnote w:type="continuationSeparator" w:id="0">
    <w:p w14:paraId="509A68D8" w14:textId="77777777" w:rsidR="00530DA7" w:rsidRDefault="00530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5F5FB" w14:textId="77777777" w:rsidR="00530DA7" w:rsidRDefault="00530DA7">
      <w:pPr>
        <w:spacing w:after="0" w:line="240" w:lineRule="auto"/>
      </w:pPr>
      <w:r>
        <w:separator/>
      </w:r>
    </w:p>
  </w:footnote>
  <w:footnote w:type="continuationSeparator" w:id="0">
    <w:p w14:paraId="1B157F8F" w14:textId="77777777" w:rsidR="00530DA7" w:rsidRDefault="00530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BC0683"/>
    <w:multiLevelType w:val="hybridMultilevel"/>
    <w:tmpl w:val="AB0C6282"/>
    <w:lvl w:ilvl="0" w:tplc="77683FD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3D5919"/>
    <w:rsid w:val="003E41D6"/>
    <w:rsid w:val="00425306"/>
    <w:rsid w:val="00431EAE"/>
    <w:rsid w:val="004B2B96"/>
    <w:rsid w:val="00504C21"/>
    <w:rsid w:val="00530DA7"/>
    <w:rsid w:val="00E07DB5"/>
    <w:rsid w:val="00ED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2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0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Lourdes Mayora Galeas</cp:lastModifiedBy>
  <cp:revision>2</cp:revision>
  <dcterms:created xsi:type="dcterms:W3CDTF">2022-03-22T16:39:00Z</dcterms:created>
  <dcterms:modified xsi:type="dcterms:W3CDTF">2022-03-22T16:39:00Z</dcterms:modified>
</cp:coreProperties>
</file>