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201DAFE8"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462AB2">
        <w:rPr>
          <w:rFonts w:ascii="Arial" w:eastAsia="Arial" w:hAnsi="Arial" w:cs="Arial"/>
          <w:b/>
          <w:color w:val="000000"/>
        </w:rPr>
        <w:t xml:space="preserve"> #</w:t>
      </w:r>
      <w:r w:rsidR="008E72C2">
        <w:rPr>
          <w:rFonts w:ascii="Arial" w:eastAsia="Arial" w:hAnsi="Arial" w:cs="Arial"/>
          <w:b/>
          <w:color w:val="000000"/>
        </w:rPr>
        <w:t>4</w:t>
      </w:r>
    </w:p>
    <w:tbl>
      <w:tblPr>
        <w:tblStyle w:val="a"/>
        <w:tblW w:w="3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tblGrid>
      <w:tr w:rsidR="00A631B1" w14:paraId="0E9ED935" w14:textId="77777777" w:rsidTr="00DA48D3">
        <w:tc>
          <w:tcPr>
            <w:tcW w:w="3114" w:type="dxa"/>
          </w:tcPr>
          <w:p w14:paraId="10119C1E" w14:textId="33C3D04C"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E5B9E">
              <w:rPr>
                <w:rFonts w:ascii="Arial" w:eastAsia="Arial" w:hAnsi="Arial" w:cs="Arial"/>
                <w:b/>
                <w:color w:val="000000"/>
                <w:sz w:val="20"/>
                <w:szCs w:val="20"/>
              </w:rPr>
              <w:t xml:space="preserve"> Quinto</w:t>
            </w:r>
          </w:p>
        </w:tc>
      </w:tr>
      <w:tr w:rsidR="00A631B1" w14:paraId="2B637BCB" w14:textId="77777777" w:rsidTr="00DA48D3">
        <w:tc>
          <w:tcPr>
            <w:tcW w:w="3114" w:type="dxa"/>
            <w:shd w:val="clear" w:color="auto" w:fill="C00000"/>
          </w:tcPr>
          <w:p w14:paraId="7EFF8378" w14:textId="780D15FF"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rsidTr="00DA48D3">
        <w:tc>
          <w:tcPr>
            <w:tcW w:w="3114" w:type="dxa"/>
          </w:tcPr>
          <w:p w14:paraId="2290F57D" w14:textId="53911FB3" w:rsidR="00A631B1" w:rsidRDefault="00DA48D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w:t>
            </w:r>
            <w:r w:rsidR="00B72C4B">
              <w:rPr>
                <w:rFonts w:ascii="Arial" w:eastAsia="Arial" w:hAnsi="Arial" w:cs="Arial"/>
                <w:b/>
                <w:color w:val="000000"/>
                <w:sz w:val="20"/>
                <w:szCs w:val="20"/>
              </w:rPr>
              <w:t>í</w:t>
            </w:r>
            <w:r>
              <w:rPr>
                <w:rFonts w:ascii="Arial" w:eastAsia="Arial" w:hAnsi="Arial" w:cs="Arial"/>
                <w:b/>
                <w:color w:val="000000"/>
                <w:sz w:val="20"/>
                <w:szCs w:val="20"/>
              </w:rPr>
              <w:t>a Jim</w:t>
            </w:r>
            <w:r w:rsidR="00B72C4B">
              <w:rPr>
                <w:rFonts w:ascii="Arial" w:eastAsia="Arial" w:hAnsi="Arial" w:cs="Arial"/>
                <w:b/>
                <w:color w:val="000000"/>
                <w:sz w:val="20"/>
                <w:szCs w:val="20"/>
              </w:rPr>
              <w:t>é</w:t>
            </w:r>
            <w:r>
              <w:rPr>
                <w:rFonts w:ascii="Arial" w:eastAsia="Arial" w:hAnsi="Arial" w:cs="Arial"/>
                <w:b/>
                <w:color w:val="000000"/>
                <w:sz w:val="20"/>
                <w:szCs w:val="20"/>
              </w:rPr>
              <w:t>n</w:t>
            </w:r>
            <w:r w:rsidR="00B72C4B">
              <w:rPr>
                <w:rFonts w:ascii="Arial" w:eastAsia="Arial" w:hAnsi="Arial" w:cs="Arial"/>
                <w:b/>
                <w:color w:val="000000"/>
                <w:sz w:val="20"/>
                <w:szCs w:val="20"/>
              </w:rPr>
              <w:t>ez</w:t>
            </w:r>
            <w:r>
              <w:rPr>
                <w:rFonts w:ascii="Arial" w:eastAsia="Arial" w:hAnsi="Arial" w:cs="Arial"/>
                <w:b/>
                <w:color w:val="000000"/>
                <w:sz w:val="20"/>
                <w:szCs w:val="20"/>
              </w:rPr>
              <w:t xml:space="preserve"> Garc</w:t>
            </w:r>
            <w:r w:rsidR="00B72C4B">
              <w:rPr>
                <w:rFonts w:ascii="Arial" w:eastAsia="Arial" w:hAnsi="Arial" w:cs="Arial"/>
                <w:b/>
                <w:color w:val="000000"/>
                <w:sz w:val="20"/>
                <w:szCs w:val="20"/>
              </w:rPr>
              <w:t>í</w:t>
            </w:r>
            <w:r>
              <w:rPr>
                <w:rFonts w:ascii="Arial" w:eastAsia="Arial" w:hAnsi="Arial" w:cs="Arial"/>
                <w:b/>
                <w:color w:val="000000"/>
                <w:sz w:val="20"/>
                <w:szCs w:val="20"/>
              </w:rPr>
              <w:t>a</w:t>
            </w:r>
          </w:p>
        </w:tc>
      </w:tr>
    </w:tbl>
    <w:p w14:paraId="136E4B57" w14:textId="2B7989C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48D3">
        <w:rPr>
          <w:rFonts w:ascii="Arial" w:eastAsia="Arial" w:hAnsi="Arial" w:cs="Arial"/>
          <w:color w:val="000000"/>
        </w:rPr>
        <w:t>Ximena Xicará Aguilar</w:t>
      </w:r>
    </w:p>
    <w:p w14:paraId="094CF4F7" w14:textId="36EC8CC8"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48D3">
        <w:rPr>
          <w:rFonts w:ascii="Arial" w:eastAsia="Arial" w:hAnsi="Arial" w:cs="Arial"/>
          <w:color w:val="000000"/>
        </w:rPr>
        <w:t>Tercer</w:t>
      </w:r>
      <w:r w:rsidR="00D14A39">
        <w:rPr>
          <w:rFonts w:ascii="Arial" w:eastAsia="Arial" w:hAnsi="Arial" w:cs="Arial"/>
          <w:color w:val="000000"/>
        </w:rPr>
        <w:t>o</w:t>
      </w:r>
    </w:p>
    <w:p w14:paraId="685E6F96" w14:textId="0DD5513E"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3E58BE">
        <w:rPr>
          <w:rFonts w:ascii="Arial" w:eastAsia="Arial" w:hAnsi="Arial" w:cs="Arial"/>
          <w:color w:val="000000"/>
        </w:rPr>
        <w:t>4</w:t>
      </w:r>
    </w:p>
    <w:p w14:paraId="09EBAEC1" w14:textId="442F485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8F3C8B">
        <w:rPr>
          <w:rFonts w:ascii="Arial" w:eastAsia="Arial" w:hAnsi="Arial" w:cs="Arial"/>
          <w:color w:val="000000"/>
        </w:rPr>
        <w:t>AEUJ</w:t>
      </w:r>
    </w:p>
    <w:p w14:paraId="319BCCC0" w14:textId="7E04D0CC"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606113">
        <w:rPr>
          <w:rFonts w:ascii="Arial" w:eastAsia="Arial" w:hAnsi="Arial" w:cs="Arial"/>
          <w:color w:val="000000"/>
        </w:rPr>
        <w:t>1</w:t>
      </w:r>
      <w:r w:rsidR="003E58BE">
        <w:rPr>
          <w:rFonts w:ascii="Arial" w:eastAsia="Arial" w:hAnsi="Arial" w:cs="Arial"/>
          <w:color w:val="000000"/>
        </w:rPr>
        <w:t>9</w:t>
      </w:r>
      <w:r w:rsidR="00DA48D3">
        <w:rPr>
          <w:rFonts w:ascii="Arial" w:eastAsia="Arial" w:hAnsi="Arial" w:cs="Arial"/>
          <w:color w:val="000000"/>
        </w:rPr>
        <w:t>/</w:t>
      </w:r>
      <w:r w:rsidR="00954608">
        <w:rPr>
          <w:rFonts w:ascii="Arial" w:eastAsia="Arial" w:hAnsi="Arial" w:cs="Arial"/>
          <w:color w:val="000000"/>
        </w:rPr>
        <w:t>feb</w:t>
      </w:r>
      <w:r w:rsidR="00DA48D3">
        <w:rPr>
          <w:rFonts w:ascii="Arial" w:eastAsia="Arial" w:hAnsi="Arial" w:cs="Arial"/>
          <w:color w:val="000000"/>
        </w:rPr>
        <w:t>/2022 1</w:t>
      </w:r>
      <w:r w:rsidR="002A10F6">
        <w:rPr>
          <w:rFonts w:ascii="Arial" w:eastAsia="Arial" w:hAnsi="Arial" w:cs="Arial"/>
          <w:color w:val="000000"/>
        </w:rPr>
        <w:t>2</w:t>
      </w:r>
      <w:r w:rsidR="00DA48D3">
        <w:rPr>
          <w:rFonts w:ascii="Arial" w:eastAsia="Arial" w:hAnsi="Arial" w:cs="Arial"/>
          <w:color w:val="000000"/>
        </w:rPr>
        <w:t>:00hrs</w:t>
      </w:r>
    </w:p>
    <w:p w14:paraId="22897295" w14:textId="77777777" w:rsidR="00DA48D3" w:rsidRDefault="00DA48D3">
      <w:pPr>
        <w:pBdr>
          <w:top w:val="nil"/>
          <w:left w:val="nil"/>
          <w:bottom w:val="nil"/>
          <w:right w:val="nil"/>
          <w:between w:val="nil"/>
        </w:pBdr>
        <w:spacing w:before="120" w:after="120" w:line="360" w:lineRule="auto"/>
        <w:jc w:val="both"/>
        <w:rPr>
          <w:rFonts w:ascii="Arial" w:eastAsia="Arial" w:hAnsi="Arial" w:cs="Arial"/>
          <w:color w:val="000000"/>
        </w:rPr>
      </w:pP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75E67A0" w14:textId="4B5B215F" w:rsidR="00A631B1" w:rsidRDefault="00871D9E">
            <w:pPr>
              <w:pBdr>
                <w:top w:val="nil"/>
                <w:left w:val="nil"/>
                <w:bottom w:val="nil"/>
                <w:right w:val="nil"/>
                <w:between w:val="nil"/>
              </w:pBdr>
              <w:spacing w:before="120" w:after="120" w:line="360" w:lineRule="auto"/>
              <w:jc w:val="both"/>
              <w:rPr>
                <w:rFonts w:ascii="Arial" w:eastAsia="Arial" w:hAnsi="Arial" w:cs="Arial"/>
                <w:color w:val="FF0000"/>
              </w:rPr>
            </w:pPr>
            <w:r w:rsidRPr="00871D9E">
              <w:rPr>
                <w:rFonts w:ascii="Arial" w:hAnsi="Arial" w:cs="Arial"/>
                <w:color w:val="000000"/>
              </w:rPr>
              <w:t>Analizar el área psicológica y emocional del paciente por medio de la prueba proyectiva las Frases Incompletas de Sacks, para evaluar las proyecciones del inconsciente en deseos, hostilidades, afectos, relaciones interpersonales e impulsos, al Igual que por medio de la Prueba de Autoestima para Escolares.  Así como observar directamente la capacidad de seguimiento de instrucciones del paciente por medio del juego de “ruleta”, la cual tendrá ciertos retos.</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5E9DF726" w14:textId="33689569" w:rsidR="00224DF9" w:rsidRDefault="00224DF9" w:rsidP="0022201E">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completó la prueba proyectiva de la Familia al solicitarle al paciente que realizara el dibujo de Familia Ideal.</w:t>
            </w:r>
          </w:p>
          <w:p w14:paraId="4E38AD64" w14:textId="1766D62B" w:rsidR="00224DF9" w:rsidRDefault="00224DF9" w:rsidP="0022201E">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recopiló información sobre la imagen y concepto que inconscientemente tiene el paciente de sí mismo, por medio de la prueba proyectiva de Frases Incompletas de Sacks.</w:t>
            </w:r>
          </w:p>
          <w:p w14:paraId="3E8CA443" w14:textId="182149F3" w:rsidR="00764C68" w:rsidRDefault="00E17489" w:rsidP="0022201E">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consolidó el </w:t>
            </w:r>
            <w:r>
              <w:rPr>
                <w:rFonts w:ascii="Arial" w:eastAsia="Arial" w:hAnsi="Arial" w:cs="Arial"/>
                <w:i/>
                <w:iCs/>
              </w:rPr>
              <w:t>rapport</w:t>
            </w:r>
            <w:r>
              <w:rPr>
                <w:rFonts w:ascii="Arial" w:eastAsia="Arial" w:hAnsi="Arial" w:cs="Arial"/>
              </w:rPr>
              <w:t xml:space="preserve"> con </w:t>
            </w:r>
            <w:r w:rsidR="00224DF9">
              <w:rPr>
                <w:rFonts w:ascii="Arial" w:eastAsia="Arial" w:hAnsi="Arial" w:cs="Arial"/>
              </w:rPr>
              <w:t>el paciente al realizar de manera conjunta la ruleta de retos.</w:t>
            </w:r>
            <w:r w:rsidR="000D75C5">
              <w:rPr>
                <w:rFonts w:ascii="Arial" w:eastAsia="Arial" w:hAnsi="Arial" w:cs="Arial"/>
              </w:rPr>
              <w:t xml:space="preserve">  Y a la vez se observó la capacidad de seguimiento de instrucciones del paciente, al igual que algunas habilidades fisiomotoras.</w:t>
            </w:r>
          </w:p>
          <w:p w14:paraId="317801C4" w14:textId="3CC1DA26" w:rsidR="00224DF9" w:rsidRPr="00E17489" w:rsidRDefault="00224DF9" w:rsidP="0022201E">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lastRenderedPageBreak/>
              <w:t>Se evaluó el autoestima del paciente a través de la Prueba de Autoestima para Escolares.</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31CD19B1" w14:textId="77777777" w:rsidR="00570015" w:rsidRPr="00570015"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Preguntas abiertas y cerradas.</w:t>
            </w:r>
          </w:p>
          <w:p w14:paraId="01B059A9" w14:textId="16AFDDC7" w:rsidR="00E41FA6" w:rsidRPr="00B523FB" w:rsidRDefault="00C62E99" w:rsidP="00E41FA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Parafraseo</w:t>
            </w:r>
          </w:p>
          <w:p w14:paraId="73DBCA7F" w14:textId="00427D4B" w:rsidR="00B523FB" w:rsidRPr="00E41FA6" w:rsidRDefault="00B523FB" w:rsidP="00E41FA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Proyección</w:t>
            </w:r>
          </w:p>
          <w:p w14:paraId="6AE674B8" w14:textId="77777777" w:rsidR="00570015" w:rsidRPr="00E41FA6"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Observación clínica</w:t>
            </w:r>
          </w:p>
          <w:p w14:paraId="6474074E" w14:textId="197A74B2" w:rsidR="00E41FA6" w:rsidRPr="00570015" w:rsidRDefault="00E41FA6"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Atención plena</w:t>
            </w:r>
          </w:p>
        </w:tc>
      </w:tr>
    </w:tbl>
    <w:p w14:paraId="2EDED1E5" w14:textId="3CEE915A" w:rsidR="000C719F" w:rsidRDefault="000C719F" w:rsidP="000C719F">
      <w:pPr>
        <w:pBdr>
          <w:top w:val="nil"/>
          <w:left w:val="nil"/>
          <w:bottom w:val="nil"/>
          <w:right w:val="nil"/>
          <w:between w:val="nil"/>
        </w:pBdr>
        <w:tabs>
          <w:tab w:val="left" w:pos="1473"/>
        </w:tabs>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23E9FC65"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F243E1">
        <w:rPr>
          <w:rFonts w:ascii="Arial" w:eastAsia="Arial" w:hAnsi="Arial" w:cs="Arial"/>
          <w:color w:val="000000"/>
        </w:rPr>
        <w:t>X</w:t>
      </w:r>
      <w:r>
        <w:rPr>
          <w:rFonts w:ascii="Arial" w:eastAsia="Arial" w:hAnsi="Arial" w:cs="Arial"/>
          <w:color w:val="000000"/>
        </w:rPr>
        <w:t>__</w:t>
      </w:r>
      <w:r>
        <w:rPr>
          <w:rFonts w:ascii="Arial" w:eastAsia="Arial" w:hAnsi="Arial" w:cs="Arial"/>
          <w:color w:val="000000"/>
        </w:rPr>
        <w:tab/>
        <w:t>No:</w:t>
      </w:r>
      <w:r>
        <w:rPr>
          <w:rFonts w:ascii="Arial" w:eastAsia="Arial" w:hAnsi="Arial" w:cs="Arial"/>
        </w:rPr>
        <w:t xml:space="preserve"> __</w:t>
      </w:r>
      <w:r w:rsidR="00DA1E2B">
        <w:rPr>
          <w:rFonts w:ascii="Arial" w:eastAsia="Arial" w:hAnsi="Arial" w:cs="Arial"/>
        </w:rPr>
        <w:t>_</w:t>
      </w:r>
      <w:r>
        <w:rPr>
          <w:rFonts w:ascii="Arial" w:eastAsia="Arial" w:hAnsi="Arial" w:cs="Arial"/>
        </w:rPr>
        <w:t>__</w:t>
      </w:r>
    </w:p>
    <w:p w14:paraId="4B4BA93F" w14:textId="32C2E5D1" w:rsidR="001C7651" w:rsidRDefault="00C25813" w:rsidP="007F149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9F52B2">
        <w:rPr>
          <w:rFonts w:ascii="Arial" w:eastAsia="Arial" w:hAnsi="Arial" w:cs="Arial"/>
          <w:color w:val="000000"/>
        </w:rPr>
        <w:t xml:space="preserve"> </w:t>
      </w:r>
      <w:r w:rsidR="00CA2334">
        <w:rPr>
          <w:rFonts w:ascii="Arial" w:eastAsia="Arial" w:hAnsi="Arial" w:cs="Arial"/>
          <w:color w:val="000000"/>
          <w:u w:val="single"/>
        </w:rPr>
        <w:t>El paciente se presentó puntualmente a la sesión</w:t>
      </w:r>
      <w:r w:rsidR="007F1497">
        <w:rPr>
          <w:rFonts w:ascii="Arial" w:eastAsia="Arial" w:hAnsi="Arial" w:cs="Arial"/>
          <w:color w:val="000000"/>
          <w:u w:val="single"/>
        </w:rPr>
        <w:t>.</w:t>
      </w:r>
      <w:r w:rsidR="00DC391A">
        <w:rPr>
          <w:rFonts w:ascii="Arial" w:eastAsia="Arial" w:hAnsi="Arial" w:cs="Arial"/>
          <w:color w:val="000000"/>
          <w:u w:val="single"/>
        </w:rPr>
        <w:t xml:space="preserve"> </w:t>
      </w:r>
      <w:r w:rsidR="007F1497">
        <w:rPr>
          <w:rFonts w:ascii="Arial" w:eastAsia="Arial" w:hAnsi="Arial" w:cs="Arial"/>
          <w:color w:val="000000"/>
          <w:u w:val="single"/>
        </w:rPr>
        <w:t xml:space="preserve"> Se cumplió con </w:t>
      </w:r>
      <w:r w:rsidR="004274AD">
        <w:rPr>
          <w:rFonts w:ascii="Arial" w:eastAsia="Arial" w:hAnsi="Arial" w:cs="Arial"/>
          <w:color w:val="000000"/>
          <w:u w:val="single"/>
        </w:rPr>
        <w:t xml:space="preserve">todo </w:t>
      </w:r>
      <w:r w:rsidR="007F1497">
        <w:rPr>
          <w:rFonts w:ascii="Arial" w:eastAsia="Arial" w:hAnsi="Arial" w:cs="Arial"/>
          <w:color w:val="000000"/>
          <w:u w:val="single"/>
        </w:rPr>
        <w:t>lo pro</w:t>
      </w:r>
      <w:r w:rsidR="0038071C">
        <w:rPr>
          <w:rFonts w:ascii="Arial" w:eastAsia="Arial" w:hAnsi="Arial" w:cs="Arial"/>
          <w:color w:val="000000"/>
          <w:u w:val="single"/>
        </w:rPr>
        <w:t>puesto</w:t>
      </w:r>
      <w:r w:rsidR="004274AD">
        <w:rPr>
          <w:rFonts w:ascii="Arial" w:eastAsia="Arial" w:hAnsi="Arial" w:cs="Arial"/>
          <w:color w:val="000000"/>
          <w:u w:val="single"/>
        </w:rPr>
        <w:t xml:space="preserve"> en el Plan de Sesión dentro de los tiempos destinados en los mismos</w:t>
      </w:r>
      <w:r w:rsidR="0038071C">
        <w:rPr>
          <w:rFonts w:ascii="Arial" w:eastAsia="Arial" w:hAnsi="Arial" w:cs="Arial"/>
          <w:color w:val="000000"/>
          <w:u w:val="single"/>
        </w:rPr>
        <w:t>.</w:t>
      </w:r>
    </w:p>
    <w:p w14:paraId="4D1D76E2" w14:textId="77777777" w:rsidR="001E4962" w:rsidRDefault="001E49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11AC52B8"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proofErr w:type="gramStart"/>
      <w:r>
        <w:rPr>
          <w:rFonts w:ascii="Arial" w:eastAsia="Arial" w:hAnsi="Arial" w:cs="Arial"/>
          <w:color w:val="000000"/>
          <w:u w:val="single"/>
        </w:rPr>
        <w:tab/>
      </w:r>
      <w:r w:rsidR="00C35E66">
        <w:rPr>
          <w:rFonts w:ascii="Arial" w:eastAsia="Arial" w:hAnsi="Arial" w:cs="Arial"/>
          <w:color w:val="000000"/>
          <w:u w:val="single"/>
        </w:rPr>
        <w:t xml:space="preserve">  X</w:t>
      </w:r>
      <w:proofErr w:type="gramEnd"/>
      <w:r w:rsidR="00C35E66">
        <w:rPr>
          <w:rFonts w:ascii="Arial" w:eastAsia="Arial" w:hAnsi="Arial" w:cs="Arial"/>
          <w:color w:val="000000"/>
          <w:u w:val="single"/>
        </w:rPr>
        <w:t xml:space="preserve">       </w:t>
      </w:r>
      <w:r>
        <w:rPr>
          <w:rFonts w:ascii="Arial" w:eastAsia="Arial" w:hAnsi="Arial" w:cs="Arial"/>
          <w:color w:val="000000"/>
        </w:rPr>
        <w:tab/>
      </w:r>
      <w:r w:rsidR="00C35E66">
        <w:rPr>
          <w:rFonts w:ascii="Arial" w:eastAsia="Arial" w:hAnsi="Arial" w:cs="Arial"/>
          <w:color w:val="000000"/>
        </w:rPr>
        <w:t xml:space="preserve">     </w:t>
      </w:r>
      <w:r>
        <w:rPr>
          <w:rFonts w:ascii="Arial" w:eastAsia="Arial" w:hAnsi="Arial" w:cs="Arial"/>
          <w:color w:val="000000"/>
        </w:rPr>
        <w:t xml:space="preserve">Retroceso: </w:t>
      </w:r>
      <w:r>
        <w:rPr>
          <w:rFonts w:ascii="Arial" w:eastAsia="Arial" w:hAnsi="Arial" w:cs="Arial"/>
          <w:color w:val="000000"/>
          <w:u w:val="single"/>
        </w:rPr>
        <w:tab/>
      </w:r>
      <w:r>
        <w:rPr>
          <w:rFonts w:ascii="Arial" w:eastAsia="Arial" w:hAnsi="Arial" w:cs="Arial"/>
          <w:color w:val="000000"/>
          <w:u w:val="single"/>
        </w:rPr>
        <w:tab/>
      </w:r>
      <w:r w:rsidR="00C35E66">
        <w:rPr>
          <w:rFonts w:ascii="Arial" w:eastAsia="Arial" w:hAnsi="Arial" w:cs="Arial"/>
          <w:color w:val="000000"/>
          <w:u w:val="single"/>
        </w:rPr>
        <w:t xml:space="preserve">    </w:t>
      </w:r>
      <w:r>
        <w:rPr>
          <w:rFonts w:ascii="Arial" w:eastAsia="Arial" w:hAnsi="Arial" w:cs="Arial"/>
          <w:color w:val="000000"/>
          <w:u w:val="single"/>
        </w:rPr>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032196B" w14:textId="265BA3FC" w:rsidR="00A631B1" w:rsidRDefault="00C2581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E81F62">
        <w:rPr>
          <w:rFonts w:ascii="Arial" w:eastAsia="Arial" w:hAnsi="Arial" w:cs="Arial"/>
          <w:color w:val="000000"/>
        </w:rPr>
        <w:t xml:space="preserve"> </w:t>
      </w:r>
      <w:r w:rsidR="00C35E66">
        <w:rPr>
          <w:rFonts w:ascii="Arial" w:eastAsia="Arial" w:hAnsi="Arial" w:cs="Arial"/>
          <w:color w:val="000000"/>
          <w:u w:val="single"/>
        </w:rPr>
        <w:t xml:space="preserve">Se obtuvo información indispensable </w:t>
      </w:r>
      <w:r w:rsidR="00993A25">
        <w:rPr>
          <w:rFonts w:ascii="Arial" w:eastAsia="Arial" w:hAnsi="Arial" w:cs="Arial"/>
          <w:color w:val="000000"/>
          <w:u w:val="single"/>
        </w:rPr>
        <w:t>sobre</w:t>
      </w:r>
      <w:r w:rsidR="00C35E66">
        <w:rPr>
          <w:rFonts w:ascii="Arial" w:eastAsia="Arial" w:hAnsi="Arial" w:cs="Arial"/>
          <w:color w:val="000000"/>
          <w:u w:val="single"/>
        </w:rPr>
        <w:t xml:space="preserve"> </w:t>
      </w:r>
      <w:r w:rsidR="009A0F3C">
        <w:rPr>
          <w:rFonts w:ascii="Arial" w:eastAsia="Arial" w:hAnsi="Arial" w:cs="Arial"/>
          <w:color w:val="000000"/>
          <w:u w:val="single"/>
        </w:rPr>
        <w:t>el</w:t>
      </w:r>
      <w:r w:rsidR="00C35E66">
        <w:rPr>
          <w:rFonts w:ascii="Arial" w:eastAsia="Arial" w:hAnsi="Arial" w:cs="Arial"/>
          <w:color w:val="000000"/>
          <w:u w:val="single"/>
        </w:rPr>
        <w:t xml:space="preserve"> paciente</w:t>
      </w:r>
      <w:r w:rsidR="009A0F3C">
        <w:rPr>
          <w:rFonts w:ascii="Arial" w:eastAsia="Arial" w:hAnsi="Arial" w:cs="Arial"/>
          <w:color w:val="000000"/>
          <w:u w:val="single"/>
        </w:rPr>
        <w:t>, que</w:t>
      </w:r>
      <w:r w:rsidR="00993A25">
        <w:rPr>
          <w:rFonts w:ascii="Arial" w:eastAsia="Arial" w:hAnsi="Arial" w:cs="Arial"/>
          <w:color w:val="000000"/>
          <w:u w:val="single"/>
        </w:rPr>
        <w:t xml:space="preserve"> ayudará a</w:t>
      </w:r>
      <w:r w:rsidR="00C35E66">
        <w:rPr>
          <w:rFonts w:ascii="Arial" w:eastAsia="Arial" w:hAnsi="Arial" w:cs="Arial"/>
          <w:color w:val="000000"/>
          <w:u w:val="single"/>
        </w:rPr>
        <w:t xml:space="preserve"> orientar de manera más acertada el plan de intervención que se utilizará.  Se recopilaron datos personales del paciente</w:t>
      </w:r>
      <w:r w:rsidR="00EB5B10">
        <w:rPr>
          <w:rFonts w:ascii="Arial" w:eastAsia="Arial" w:hAnsi="Arial" w:cs="Arial"/>
          <w:color w:val="000000"/>
          <w:u w:val="single"/>
        </w:rPr>
        <w:t xml:space="preserve"> sobre su percepción </w:t>
      </w:r>
      <w:r w:rsidR="006E689E">
        <w:rPr>
          <w:rFonts w:ascii="Arial" w:eastAsia="Arial" w:hAnsi="Arial" w:cs="Arial"/>
          <w:color w:val="000000"/>
          <w:u w:val="single"/>
        </w:rPr>
        <w:t xml:space="preserve">de familia ideal, así como </w:t>
      </w:r>
      <w:r w:rsidR="0006598C">
        <w:rPr>
          <w:rFonts w:ascii="Arial" w:eastAsia="Arial" w:hAnsi="Arial" w:cs="Arial"/>
          <w:color w:val="000000"/>
          <w:u w:val="single"/>
        </w:rPr>
        <w:t>de la concepción parcial que tiene de él en el mundo y lo que lo rodea.</w:t>
      </w:r>
    </w:p>
    <w:p w14:paraId="3BC3F801" w14:textId="65CB6043" w:rsidR="00575736" w:rsidRDefault="00575736">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Se pudo ver también de manera directa </w:t>
      </w:r>
      <w:r w:rsidR="0006598C">
        <w:rPr>
          <w:rFonts w:ascii="Arial" w:eastAsia="Arial" w:hAnsi="Arial" w:cs="Arial"/>
          <w:color w:val="000000"/>
          <w:u w:val="single"/>
        </w:rPr>
        <w:t>la capacidad del paciente para seguir instrucciones y comprenderlas, su velocidad de procesamiento</w:t>
      </w:r>
      <w:r w:rsidR="006F2E7D">
        <w:rPr>
          <w:rFonts w:ascii="Arial" w:eastAsia="Arial" w:hAnsi="Arial" w:cs="Arial"/>
          <w:color w:val="000000"/>
          <w:u w:val="single"/>
        </w:rPr>
        <w:t xml:space="preserve"> y algunas de sus habilidades fisiomotoras, específicamente en sus piernas.</w:t>
      </w:r>
    </w:p>
    <w:p w14:paraId="4638D1E4" w14:textId="63A50D4F" w:rsidR="00074724" w:rsidRDefault="0007472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u w:val="single"/>
        </w:rPr>
        <w:t>También se obtuvo información acerca del nivel general de autoestima del paciente.</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5B8D9970"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p>
    <w:p w14:paraId="266C4F94" w14:textId="685EB9A9" w:rsidR="009B6F10" w:rsidRDefault="00074724"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sesión inició de manera puntual, AU ingresó dispuesto a trabajar, un tanto callado y tímido, pero sin dificultad para ingresar a la clínica.</w:t>
      </w:r>
    </w:p>
    <w:p w14:paraId="15057EA3" w14:textId="1442D038" w:rsidR="00AA0318" w:rsidRDefault="00AA0318"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Cuando se le preguntó cómo estaba mientras se iba del jardín a la clínica, inmediatamente habló sobre sus tareas escolares y la presión que había sentido de </w:t>
      </w:r>
      <w:r>
        <w:rPr>
          <w:rFonts w:ascii="Arial" w:eastAsia="Arial" w:hAnsi="Arial" w:cs="Arial"/>
          <w:u w:val="single"/>
        </w:rPr>
        <w:lastRenderedPageBreak/>
        <w:t xml:space="preserve">realizarlas el </w:t>
      </w:r>
      <w:proofErr w:type="gramStart"/>
      <w:r>
        <w:rPr>
          <w:rFonts w:ascii="Arial" w:eastAsia="Arial" w:hAnsi="Arial" w:cs="Arial"/>
          <w:u w:val="single"/>
        </w:rPr>
        <w:t>día viernes</w:t>
      </w:r>
      <w:proofErr w:type="gramEnd"/>
      <w:r>
        <w:rPr>
          <w:rFonts w:ascii="Arial" w:eastAsia="Arial" w:hAnsi="Arial" w:cs="Arial"/>
          <w:u w:val="single"/>
        </w:rPr>
        <w:t>.  Comentó también nuevamente está preocupado por su rendimiento, pues, aunque había iniciado el año mejor que el anterior, ahora ha tenido complicaciones para comprender algunos temas y realizar sus tareas exitosamente, adicionalmente, en una semana iniciará pruebas y se siente nervioso al respecto.</w:t>
      </w:r>
    </w:p>
    <w:p w14:paraId="623AC33E" w14:textId="552FEB32" w:rsidR="006D02F7" w:rsidRDefault="006D02F7"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En su hablar se escucha entre dientes.  Su volumen de voz, dependiendo de lo que dice, suele ser bajo, por lo que cuesta un tanto entenderle, en ocasiones hay que solicitarle que repita.</w:t>
      </w:r>
    </w:p>
    <w:p w14:paraId="0DF9D711" w14:textId="7A9B9F2B" w:rsidR="00035815" w:rsidRDefault="00035815"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Mencionó que para poder mantener la beca en su colegio debe cumplir con un promedio entre 75-80 puntos (no recordaba la puntuación exacta)</w:t>
      </w:r>
      <w:r w:rsidR="00447933">
        <w:rPr>
          <w:rFonts w:ascii="Arial" w:eastAsia="Arial" w:hAnsi="Arial" w:cs="Arial"/>
          <w:u w:val="single"/>
        </w:rPr>
        <w:t>.</w:t>
      </w:r>
    </w:p>
    <w:p w14:paraId="21C5A9EE" w14:textId="14838A4B" w:rsidR="00AA0318" w:rsidRDefault="00AA0318"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Al realizar la prueba de Familia Ideal, AU no supo inicialmente qué significa “ideal”, por lo que se le indicó que dibujara cómo le gustaría que fuese su familia.  Realizó el dibujo con concentración </w:t>
      </w:r>
      <w:r w:rsidR="00CC397C">
        <w:rPr>
          <w:rFonts w:ascii="Arial" w:eastAsia="Arial" w:hAnsi="Arial" w:cs="Arial"/>
          <w:u w:val="single"/>
        </w:rPr>
        <w:t>y demoró más tiempo que en los de Familia Real y Familia Kinestésica.</w:t>
      </w:r>
    </w:p>
    <w:p w14:paraId="155D10ED" w14:textId="593E3FDF" w:rsidR="00CC397C" w:rsidRDefault="00CC397C"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Cuando se le </w:t>
      </w:r>
      <w:r w:rsidR="000227B7">
        <w:rPr>
          <w:rFonts w:ascii="Arial" w:eastAsia="Arial" w:hAnsi="Arial" w:cs="Arial"/>
          <w:u w:val="single"/>
        </w:rPr>
        <w:t xml:space="preserve">preguntó cómo es su familia ideal indicó que es </w:t>
      </w:r>
      <w:r w:rsidR="00DD4079">
        <w:rPr>
          <w:rFonts w:ascii="Arial" w:eastAsia="Arial" w:hAnsi="Arial" w:cs="Arial"/>
          <w:u w:val="single"/>
        </w:rPr>
        <w:t xml:space="preserve">su familia, pero </w:t>
      </w:r>
      <w:r w:rsidR="000227B7">
        <w:rPr>
          <w:rFonts w:ascii="Arial" w:eastAsia="Arial" w:hAnsi="Arial" w:cs="Arial"/>
          <w:u w:val="single"/>
        </w:rPr>
        <w:t>“más feliz”</w:t>
      </w:r>
      <w:r w:rsidR="00DD4079">
        <w:rPr>
          <w:rFonts w:ascii="Arial" w:eastAsia="Arial" w:hAnsi="Arial" w:cs="Arial"/>
          <w:u w:val="single"/>
        </w:rPr>
        <w:t>.  Llamó la atención que faltaba un miembro, por lo que se le preguntó quién hacía falta e indicó que él, pero no quiso añadirse, “porque no, así está bien”.</w:t>
      </w:r>
    </w:p>
    <w:p w14:paraId="44252501" w14:textId="3F361F3F" w:rsidR="00DD4079" w:rsidRDefault="00DD4079"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Seguido de esto se realizó la prueba proyectiva de Frases Incompletas de Sacks, en la cual utilizaba mucho la muletilla “no sé”, por lo que se le repetía el inicio de la oración y se le solicitó que contestara con lo primero que le llegara a la mente e intentara evitar dejar oraciones en blanco.</w:t>
      </w:r>
    </w:p>
    <w:p w14:paraId="1A5979A6" w14:textId="439F0ABF" w:rsidR="00447933" w:rsidRDefault="00447933"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Muchas de sus respuestas ante incisos de preocupación o deseo de superación eran referentes a lo académico.</w:t>
      </w:r>
    </w:p>
    <w:p w14:paraId="476C0785" w14:textId="79A0264C" w:rsidR="00447933" w:rsidRDefault="00447933"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Nuevamente indicó como algo que le agota emocionalmente el que sus hermanos lo molesten.  En el caso de DU quitándole cosas y de GU diciéndole “chaparro”, aunque expresó menos insatisfacción con esta segunda.</w:t>
      </w:r>
    </w:p>
    <w:p w14:paraId="0FEA1E2F" w14:textId="4E62D452" w:rsidR="00447933" w:rsidRDefault="00447933"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Comentó que con los tíos de su madre se lleva muy bien, los considera hasta como sus abuelitos, sin </w:t>
      </w:r>
      <w:proofErr w:type="gramStart"/>
      <w:r>
        <w:rPr>
          <w:rFonts w:ascii="Arial" w:eastAsia="Arial" w:hAnsi="Arial" w:cs="Arial"/>
          <w:u w:val="single"/>
        </w:rPr>
        <w:t>embargo</w:t>
      </w:r>
      <w:proofErr w:type="gramEnd"/>
      <w:r>
        <w:rPr>
          <w:rFonts w:ascii="Arial" w:eastAsia="Arial" w:hAnsi="Arial" w:cs="Arial"/>
          <w:u w:val="single"/>
        </w:rPr>
        <w:t xml:space="preserve"> le entristece que no puede verlos seguido ya que ellos viven en México.  Mencionó también que ellos tienen una hija con la que se lleva sumamente bien, es una niña de 6 años.</w:t>
      </w:r>
    </w:p>
    <w:p w14:paraId="40781A24" w14:textId="3980C9E2" w:rsidR="009333A7" w:rsidRDefault="009333A7"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Explicó que uno de su mayor miedo es que lo “espanten” en la madrugada, pues hubo un tiempo en el que se escuchaban ruidos en su casa que él no podía explicar, por lo que</w:t>
      </w:r>
      <w:r w:rsidR="00551A1F">
        <w:rPr>
          <w:rFonts w:ascii="Arial" w:eastAsia="Arial" w:hAnsi="Arial" w:cs="Arial"/>
          <w:u w:val="single"/>
        </w:rPr>
        <w:t>,</w:t>
      </w:r>
      <w:r>
        <w:rPr>
          <w:rFonts w:ascii="Arial" w:eastAsia="Arial" w:hAnsi="Arial" w:cs="Arial"/>
          <w:u w:val="single"/>
        </w:rPr>
        <w:t xml:space="preserve"> hasta la fecha, cuando escucha algo que le asusta en la madrugada, se esconde debajo de sus colchas.</w:t>
      </w:r>
    </w:p>
    <w:p w14:paraId="1CCDBED1" w14:textId="532D9127" w:rsidR="00304E58" w:rsidRDefault="00304E58"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Nuevamente expresó que disfruta más estando con pares que con adultos.</w:t>
      </w:r>
    </w:p>
    <w:p w14:paraId="086B5082" w14:textId="40660A31" w:rsidR="0077371D" w:rsidRDefault="0077371D"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Si una de las oraciones se relacionaba con uno de los padres solía reírse de manera nerviosa, girando sobre la silla y comparaba con el otro padre.</w:t>
      </w:r>
    </w:p>
    <w:p w14:paraId="25A1E0D4" w14:textId="2F9D562C" w:rsidR="00551A1F" w:rsidRDefault="00551A1F"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Dentro de su narrativa comentó que la vez que considera que más se ha preocupado ha sido cuando operaron a su hermano DU de apendicitis, pues le daba miedo “que se pudiese morir por la operación”.</w:t>
      </w:r>
    </w:p>
    <w:p w14:paraId="5B84D4B6" w14:textId="1462A43D" w:rsidR="0077371D" w:rsidRDefault="00035815"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presentarse la ruleta se mostró entusiasmado y dispuesto a realizar lo que en ella se solicitaba</w:t>
      </w:r>
      <w:r w:rsidR="009526C0">
        <w:rPr>
          <w:rFonts w:ascii="Arial" w:eastAsia="Arial" w:hAnsi="Arial" w:cs="Arial"/>
          <w:u w:val="single"/>
        </w:rPr>
        <w:t xml:space="preserve"> pues le llamaba la atención tanto la actividad como lo que en ella se solicitaba.</w:t>
      </w:r>
    </w:p>
    <w:p w14:paraId="27438424" w14:textId="5D822481" w:rsidR="009526C0" w:rsidRDefault="009526C0"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Uno de los retos era multiplicar 5x7, lo cual al oírlo dijo rápidamente “no me sé las tablas”</w:t>
      </w:r>
      <w:r w:rsidR="00C75311">
        <w:rPr>
          <w:rFonts w:ascii="Arial" w:eastAsia="Arial" w:hAnsi="Arial" w:cs="Arial"/>
          <w:u w:val="single"/>
        </w:rPr>
        <w:t>, pero comenzó a multiplicar y utilizar sus dedos y respondió correctamente luego de mas o menos 15 segundos.</w:t>
      </w:r>
    </w:p>
    <w:p w14:paraId="64BF458C" w14:textId="708963FF" w:rsidR="00C75311" w:rsidRDefault="00C75311"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En otro reto se le solicitaba saltar como “soldadito” 5 veces.  Con esto se observó que se le dificulta inicialmente el patrón cruzado, hubo que dárselo ejemplo e instrucciones orales de cómo hacerlo, evidenciando falta de coordinación; sin embargo, ya en el segundo salto estabilizó su patrón.</w:t>
      </w:r>
    </w:p>
    <w:p w14:paraId="61CE2838" w14:textId="6EDE23FF" w:rsidR="00273810" w:rsidRDefault="00273810"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Cuando se le pidió contar la historia de un tigre y un mono dijo: “El tigre quería comerse al mono, pero el mono fue más listo y se mudó de selva”, a una en la que ya no podía encontrarlo ni hay más tigres.</w:t>
      </w:r>
    </w:p>
    <w:p w14:paraId="5B17DE41" w14:textId="7F443520" w:rsidR="00273810" w:rsidRDefault="00273810"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Semejante a cuando se jugó basta, le costó pensar películas que inicien con la letra A y que la terapeuta no hubiese dicho anteriormente, necesitó de pistas para recordarse del nombre.  Fue incluso el reto en el que más se demoró.</w:t>
      </w:r>
    </w:p>
    <w:p w14:paraId="76B71704" w14:textId="094C2D7B" w:rsidR="00A513F6" w:rsidRDefault="00A513F6"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pedirle que indicara 5 cosas que hay en el colegio mencionó lugares, e inició con la tienda donde compra comida.</w:t>
      </w:r>
    </w:p>
    <w:p w14:paraId="4A79747E" w14:textId="45063E88" w:rsidR="00E64858" w:rsidRDefault="00E64858"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Se vio muy interesado en las fichas, por lo que se le ofreció realizar un reto bonus, el cual aceptó con mucho gusto.  Se le pidió que describiera con 4 adjetivos al personaje “Halcón”, que aparece en una de las series que le gusta, y realizó un análisis bastante profundo.  Llamó la atención que lo describió como “imperactivo”, refiriéndose a hiperactivo, pero cuando se le definió lo que era imperativo dijo que también aplicaba.</w:t>
      </w:r>
    </w:p>
    <w:p w14:paraId="1B99BD34" w14:textId="2055527D" w:rsidR="00E64858" w:rsidRDefault="00070A30"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Realizó con gusto la prueba de Autoestima para Escolares.  Se mostró concentrado y activo.</w:t>
      </w:r>
    </w:p>
    <w:p w14:paraId="7B9712CB" w14:textId="7C849FDB" w:rsidR="00313742" w:rsidRDefault="00070A30"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Dada la información por parte de los padres acerca de su manera impulsiva de realizar tareas y responder, se le solicitó a AU que leyera detenidamente cada </w:t>
      </w:r>
      <w:r>
        <w:rPr>
          <w:rFonts w:ascii="Arial" w:eastAsia="Arial" w:hAnsi="Arial" w:cs="Arial"/>
          <w:u w:val="single"/>
        </w:rPr>
        <w:lastRenderedPageBreak/>
        <w:t>inciso y si era necesario los revisara, a lo que contestó “Estoy leyendo bien”, y al finalizar revisó cada inciso y corrigió un par.</w:t>
      </w:r>
    </w:p>
    <w:p w14:paraId="06F588A0" w14:textId="77777777" w:rsidR="00313742" w:rsidRPr="00313742" w:rsidRDefault="00313742" w:rsidP="00313742">
      <w:pPr>
        <w:pStyle w:val="Prrafodelista"/>
        <w:pBdr>
          <w:top w:val="nil"/>
          <w:left w:val="nil"/>
          <w:bottom w:val="nil"/>
          <w:right w:val="nil"/>
          <w:between w:val="nil"/>
        </w:pBdr>
        <w:spacing w:before="120" w:after="120" w:line="360" w:lineRule="auto"/>
        <w:ind w:left="1069"/>
        <w:jc w:val="both"/>
        <w:rPr>
          <w:rFonts w:ascii="Arial" w:eastAsia="Arial" w:hAnsi="Arial" w:cs="Arial"/>
          <w:u w:val="single"/>
        </w:rPr>
      </w:pPr>
    </w:p>
    <w:p w14:paraId="1A9A830A" w14:textId="62C569D5" w:rsidR="00B01346" w:rsidRPr="00F5398E" w:rsidRDefault="00C25813" w:rsidP="00B01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F5398E">
        <w:rPr>
          <w:rFonts w:ascii="Arial" w:eastAsia="Arial" w:hAnsi="Arial" w:cs="Arial"/>
          <w:b/>
        </w:rPr>
        <w:t xml:space="preserve">Observaciones conductuales del paciente: </w:t>
      </w:r>
    </w:p>
    <w:p w14:paraId="7DAF026B" w14:textId="69AD752C" w:rsidR="003B0C78" w:rsidRDefault="00BB7ECD"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sidRPr="00BE1F4E">
        <w:rPr>
          <w:rFonts w:ascii="Arial" w:eastAsia="Arial" w:hAnsi="Arial" w:cs="Arial"/>
          <w:color w:val="000000"/>
          <w:u w:val="single"/>
        </w:rPr>
        <w:t xml:space="preserve">El paciente </w:t>
      </w:r>
      <w:r w:rsidR="00AD4E64">
        <w:rPr>
          <w:rFonts w:ascii="Arial" w:eastAsia="Arial" w:hAnsi="Arial" w:cs="Arial"/>
          <w:color w:val="000000"/>
          <w:u w:val="single"/>
        </w:rPr>
        <w:t>se mostró tenso al real</w:t>
      </w:r>
      <w:r w:rsidR="00DA1CE1">
        <w:rPr>
          <w:rFonts w:ascii="Arial" w:eastAsia="Arial" w:hAnsi="Arial" w:cs="Arial"/>
          <w:color w:val="000000"/>
          <w:u w:val="single"/>
        </w:rPr>
        <w:t>izar la prueba de Familia Ideal</w:t>
      </w:r>
      <w:r w:rsidR="00AF5C76">
        <w:rPr>
          <w:rFonts w:ascii="Arial" w:eastAsia="Arial" w:hAnsi="Arial" w:cs="Arial"/>
          <w:color w:val="000000"/>
          <w:u w:val="single"/>
        </w:rPr>
        <w:t>, al igual que nervioso.  Sin embargo</w:t>
      </w:r>
      <w:r w:rsidR="006D02F7">
        <w:rPr>
          <w:rFonts w:ascii="Arial" w:eastAsia="Arial" w:hAnsi="Arial" w:cs="Arial"/>
          <w:color w:val="000000"/>
          <w:u w:val="single"/>
        </w:rPr>
        <w:t>,</w:t>
      </w:r>
      <w:r w:rsidR="00AF5C76">
        <w:rPr>
          <w:rFonts w:ascii="Arial" w:eastAsia="Arial" w:hAnsi="Arial" w:cs="Arial"/>
          <w:color w:val="000000"/>
          <w:u w:val="single"/>
        </w:rPr>
        <w:t xml:space="preserve"> es la prueba de la familia en la que se ha observado mayor esmero</w:t>
      </w:r>
      <w:r w:rsidR="006D02F7">
        <w:rPr>
          <w:rFonts w:ascii="Arial" w:eastAsia="Arial" w:hAnsi="Arial" w:cs="Arial"/>
          <w:color w:val="000000"/>
          <w:u w:val="single"/>
        </w:rPr>
        <w:t xml:space="preserve"> y en la que más ha demorado.</w:t>
      </w:r>
    </w:p>
    <w:p w14:paraId="3E74F85E" w14:textId="0C4A595E" w:rsidR="006D02F7" w:rsidRDefault="006D02F7"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Cuando indicó que no quería dibujarse en su familia ideal agachó su mirada y se encorvó, durante sus relatos de esta no tuvo ningún contacto </w:t>
      </w:r>
      <w:proofErr w:type="gramStart"/>
      <w:r>
        <w:rPr>
          <w:rFonts w:ascii="Arial" w:eastAsia="Arial" w:hAnsi="Arial" w:cs="Arial"/>
          <w:color w:val="000000"/>
          <w:u w:val="single"/>
        </w:rPr>
        <w:t>visual,  a</w:t>
      </w:r>
      <w:proofErr w:type="gramEnd"/>
      <w:r>
        <w:rPr>
          <w:rFonts w:ascii="Arial" w:eastAsia="Arial" w:hAnsi="Arial" w:cs="Arial"/>
          <w:color w:val="000000"/>
          <w:u w:val="single"/>
        </w:rPr>
        <w:t xml:space="preserve"> excepción de cuando se le preguntó quién faltaba ahí.</w:t>
      </w:r>
    </w:p>
    <w:p w14:paraId="1B532E5D" w14:textId="39D0E813" w:rsidR="006D02F7" w:rsidRDefault="00684ADB"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Durante el juego se mostró emocionado y a la vez tranquilo, luego de este giraba menos sobre la silla, y aunque constantemente movía las piernas, el movimiento constante de sus manos también disminuyó.</w:t>
      </w:r>
    </w:p>
    <w:p w14:paraId="42D068BB" w14:textId="77777777" w:rsidR="00580912" w:rsidRDefault="00580912" w:rsidP="00580912">
      <w:pPr>
        <w:pBdr>
          <w:top w:val="nil"/>
          <w:left w:val="nil"/>
          <w:bottom w:val="nil"/>
          <w:right w:val="nil"/>
          <w:between w:val="nil"/>
        </w:pBdr>
        <w:spacing w:before="120" w:after="120" w:line="360" w:lineRule="auto"/>
        <w:jc w:val="both"/>
        <w:rPr>
          <w:rFonts w:ascii="Arial" w:eastAsia="Arial" w:hAnsi="Arial" w:cs="Arial"/>
          <w:b/>
          <w:color w:val="000000"/>
        </w:rPr>
      </w:pPr>
    </w:p>
    <w:p w14:paraId="002ED77E" w14:textId="169A9199"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2D74939D" w14:textId="5F6A4772" w:rsidR="00BC177C" w:rsidRDefault="00D236B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Aprendí que la observación conductual otorga más información acerca de la conducta del paciente y la importancia que </w:t>
      </w:r>
      <w:r w:rsidR="00A5594D">
        <w:rPr>
          <w:rFonts w:ascii="Arial" w:eastAsia="Arial" w:hAnsi="Arial" w:cs="Arial"/>
          <w:color w:val="000000"/>
          <w:u w:val="single"/>
        </w:rPr>
        <w:t xml:space="preserve">éste </w:t>
      </w:r>
      <w:r>
        <w:rPr>
          <w:rFonts w:ascii="Arial" w:eastAsia="Arial" w:hAnsi="Arial" w:cs="Arial"/>
          <w:color w:val="000000"/>
          <w:u w:val="single"/>
        </w:rPr>
        <w:t>da a los temas personales, sociales y familiares.</w:t>
      </w:r>
    </w:p>
    <w:p w14:paraId="4AB35BD8" w14:textId="7B83B72E" w:rsidR="00D236BB" w:rsidRDefault="00D236B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Considero también que la terapia debe ser completamente personalizada y utilizando el “a prueba y error” en las actividades, pues</w:t>
      </w:r>
      <w:r w:rsidR="00A5594D">
        <w:rPr>
          <w:rFonts w:ascii="Arial" w:eastAsia="Arial" w:hAnsi="Arial" w:cs="Arial"/>
          <w:color w:val="000000"/>
          <w:u w:val="single"/>
        </w:rPr>
        <w:t>,</w:t>
      </w:r>
      <w:r>
        <w:rPr>
          <w:rFonts w:ascii="Arial" w:eastAsia="Arial" w:hAnsi="Arial" w:cs="Arial"/>
          <w:color w:val="000000"/>
          <w:u w:val="single"/>
        </w:rPr>
        <w:t xml:space="preserve"> aunque </w:t>
      </w:r>
      <w:r w:rsidR="00A5594D">
        <w:rPr>
          <w:rFonts w:ascii="Arial" w:eastAsia="Arial" w:hAnsi="Arial" w:cs="Arial"/>
          <w:color w:val="000000"/>
          <w:u w:val="single"/>
        </w:rPr>
        <w:t>una actividad puede resultar</w:t>
      </w:r>
      <w:r>
        <w:rPr>
          <w:rFonts w:ascii="Arial" w:eastAsia="Arial" w:hAnsi="Arial" w:cs="Arial"/>
          <w:color w:val="000000"/>
          <w:u w:val="single"/>
        </w:rPr>
        <w:t xml:space="preserve"> amena para el paciente, no s</w:t>
      </w:r>
      <w:r w:rsidR="00A5594D">
        <w:rPr>
          <w:rFonts w:ascii="Arial" w:eastAsia="Arial" w:hAnsi="Arial" w:cs="Arial"/>
          <w:color w:val="000000"/>
          <w:u w:val="single"/>
        </w:rPr>
        <w:t>iempre</w:t>
      </w:r>
      <w:r>
        <w:rPr>
          <w:rFonts w:ascii="Arial" w:eastAsia="Arial" w:hAnsi="Arial" w:cs="Arial"/>
          <w:color w:val="000000"/>
          <w:u w:val="single"/>
        </w:rPr>
        <w:t xml:space="preserve"> </w:t>
      </w:r>
      <w:r w:rsidR="00A5594D">
        <w:rPr>
          <w:rFonts w:ascii="Arial" w:eastAsia="Arial" w:hAnsi="Arial" w:cs="Arial"/>
          <w:color w:val="000000"/>
          <w:u w:val="single"/>
        </w:rPr>
        <w:t xml:space="preserve">se </w:t>
      </w:r>
      <w:r>
        <w:rPr>
          <w:rFonts w:ascii="Arial" w:eastAsia="Arial" w:hAnsi="Arial" w:cs="Arial"/>
          <w:color w:val="000000"/>
          <w:u w:val="single"/>
        </w:rPr>
        <w:t>obt</w:t>
      </w:r>
      <w:r w:rsidR="00A5594D">
        <w:rPr>
          <w:rFonts w:ascii="Arial" w:eastAsia="Arial" w:hAnsi="Arial" w:cs="Arial"/>
          <w:color w:val="000000"/>
          <w:u w:val="single"/>
        </w:rPr>
        <w:t>iene</w:t>
      </w:r>
      <w:r>
        <w:rPr>
          <w:rFonts w:ascii="Arial" w:eastAsia="Arial" w:hAnsi="Arial" w:cs="Arial"/>
          <w:color w:val="000000"/>
          <w:u w:val="single"/>
        </w:rPr>
        <w:t xml:space="preserve"> del todo la respuesta esperada o la información planeada</w:t>
      </w:r>
      <w:r w:rsidR="00A5594D">
        <w:rPr>
          <w:rFonts w:ascii="Arial" w:eastAsia="Arial" w:hAnsi="Arial" w:cs="Arial"/>
          <w:color w:val="000000"/>
          <w:u w:val="single"/>
        </w:rPr>
        <w:t>, sino que podemos recopilar también información de otras áreas importantes, pero entonces a la vez debemos indagar en el medio por el que da información acerca de lo que se desea conocer.</w:t>
      </w:r>
    </w:p>
    <w:p w14:paraId="4E9463F8" w14:textId="77777777" w:rsidR="006E2C8B" w:rsidRDefault="006E2C8B">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392DF" w14:textId="77777777" w:rsidR="00D362D6" w:rsidRDefault="00D362D6">
      <w:pPr>
        <w:spacing w:after="0" w:line="240" w:lineRule="auto"/>
      </w:pPr>
      <w:r>
        <w:separator/>
      </w:r>
    </w:p>
  </w:endnote>
  <w:endnote w:type="continuationSeparator" w:id="0">
    <w:p w14:paraId="4AF8D20A" w14:textId="77777777" w:rsidR="00D362D6" w:rsidRDefault="00D36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E142" w14:textId="77777777" w:rsidR="00D362D6" w:rsidRDefault="00D362D6">
      <w:pPr>
        <w:spacing w:after="0" w:line="240" w:lineRule="auto"/>
      </w:pPr>
      <w:r>
        <w:separator/>
      </w:r>
    </w:p>
  </w:footnote>
  <w:footnote w:type="continuationSeparator" w:id="0">
    <w:p w14:paraId="1E8778E4" w14:textId="77777777" w:rsidR="00D362D6" w:rsidRDefault="00D362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A764E"/>
    <w:multiLevelType w:val="hybridMultilevel"/>
    <w:tmpl w:val="A6848342"/>
    <w:lvl w:ilvl="0" w:tplc="100A0001">
      <w:start w:val="1"/>
      <w:numFmt w:val="bullet"/>
      <w:lvlText w:val=""/>
      <w:lvlJc w:val="left"/>
      <w:pPr>
        <w:ind w:left="1069" w:hanging="360"/>
      </w:pPr>
      <w:rPr>
        <w:rFonts w:ascii="Symbol" w:hAnsi="Symbol" w:hint="default"/>
      </w:rPr>
    </w:lvl>
    <w:lvl w:ilvl="1" w:tplc="100A0003" w:tentative="1">
      <w:start w:val="1"/>
      <w:numFmt w:val="bullet"/>
      <w:lvlText w:val="o"/>
      <w:lvlJc w:val="left"/>
      <w:pPr>
        <w:ind w:left="1789" w:hanging="360"/>
      </w:pPr>
      <w:rPr>
        <w:rFonts w:ascii="Courier New" w:hAnsi="Courier New" w:cs="Courier New" w:hint="default"/>
      </w:rPr>
    </w:lvl>
    <w:lvl w:ilvl="2" w:tplc="100A0005" w:tentative="1">
      <w:start w:val="1"/>
      <w:numFmt w:val="bullet"/>
      <w:lvlText w:val=""/>
      <w:lvlJc w:val="left"/>
      <w:pPr>
        <w:ind w:left="2509" w:hanging="360"/>
      </w:pPr>
      <w:rPr>
        <w:rFonts w:ascii="Wingdings" w:hAnsi="Wingdings" w:hint="default"/>
      </w:rPr>
    </w:lvl>
    <w:lvl w:ilvl="3" w:tplc="100A0001" w:tentative="1">
      <w:start w:val="1"/>
      <w:numFmt w:val="bullet"/>
      <w:lvlText w:val=""/>
      <w:lvlJc w:val="left"/>
      <w:pPr>
        <w:ind w:left="3229" w:hanging="360"/>
      </w:pPr>
      <w:rPr>
        <w:rFonts w:ascii="Symbol" w:hAnsi="Symbol" w:hint="default"/>
      </w:rPr>
    </w:lvl>
    <w:lvl w:ilvl="4" w:tplc="100A0003" w:tentative="1">
      <w:start w:val="1"/>
      <w:numFmt w:val="bullet"/>
      <w:lvlText w:val="o"/>
      <w:lvlJc w:val="left"/>
      <w:pPr>
        <w:ind w:left="3949" w:hanging="360"/>
      </w:pPr>
      <w:rPr>
        <w:rFonts w:ascii="Courier New" w:hAnsi="Courier New" w:cs="Courier New" w:hint="default"/>
      </w:rPr>
    </w:lvl>
    <w:lvl w:ilvl="5" w:tplc="100A0005" w:tentative="1">
      <w:start w:val="1"/>
      <w:numFmt w:val="bullet"/>
      <w:lvlText w:val=""/>
      <w:lvlJc w:val="left"/>
      <w:pPr>
        <w:ind w:left="4669" w:hanging="360"/>
      </w:pPr>
      <w:rPr>
        <w:rFonts w:ascii="Wingdings" w:hAnsi="Wingdings" w:hint="default"/>
      </w:rPr>
    </w:lvl>
    <w:lvl w:ilvl="6" w:tplc="100A0001" w:tentative="1">
      <w:start w:val="1"/>
      <w:numFmt w:val="bullet"/>
      <w:lvlText w:val=""/>
      <w:lvlJc w:val="left"/>
      <w:pPr>
        <w:ind w:left="5389" w:hanging="360"/>
      </w:pPr>
      <w:rPr>
        <w:rFonts w:ascii="Symbol" w:hAnsi="Symbol" w:hint="default"/>
      </w:rPr>
    </w:lvl>
    <w:lvl w:ilvl="7" w:tplc="100A0003" w:tentative="1">
      <w:start w:val="1"/>
      <w:numFmt w:val="bullet"/>
      <w:lvlText w:val="o"/>
      <w:lvlJc w:val="left"/>
      <w:pPr>
        <w:ind w:left="6109" w:hanging="360"/>
      </w:pPr>
      <w:rPr>
        <w:rFonts w:ascii="Courier New" w:hAnsi="Courier New" w:cs="Courier New" w:hint="default"/>
      </w:rPr>
    </w:lvl>
    <w:lvl w:ilvl="8" w:tplc="100A0005" w:tentative="1">
      <w:start w:val="1"/>
      <w:numFmt w:val="bullet"/>
      <w:lvlText w:val=""/>
      <w:lvlJc w:val="left"/>
      <w:pPr>
        <w:ind w:left="6829" w:hanging="360"/>
      </w:pPr>
      <w:rPr>
        <w:rFonts w:ascii="Wingdings" w:hAnsi="Wingdings" w:hint="default"/>
      </w:rPr>
    </w:lvl>
  </w:abstractNum>
  <w:abstractNum w:abstractNumId="1" w15:restartNumberingAfterBreak="0">
    <w:nsid w:val="58E22810"/>
    <w:multiLevelType w:val="hybridMultilevel"/>
    <w:tmpl w:val="0D4ED8C4"/>
    <w:lvl w:ilvl="0" w:tplc="6B94909C">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6535017D"/>
    <w:multiLevelType w:val="multilevel"/>
    <w:tmpl w:val="A30A558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227B7"/>
    <w:rsid w:val="00035815"/>
    <w:rsid w:val="000378F7"/>
    <w:rsid w:val="00037A67"/>
    <w:rsid w:val="00057E48"/>
    <w:rsid w:val="00062D19"/>
    <w:rsid w:val="0006598C"/>
    <w:rsid w:val="00070A30"/>
    <w:rsid w:val="00074724"/>
    <w:rsid w:val="000B3D83"/>
    <w:rsid w:val="000C4898"/>
    <w:rsid w:val="000C719F"/>
    <w:rsid w:val="000D75C5"/>
    <w:rsid w:val="000E7332"/>
    <w:rsid w:val="001017A7"/>
    <w:rsid w:val="00147C76"/>
    <w:rsid w:val="00174D3A"/>
    <w:rsid w:val="001C661E"/>
    <w:rsid w:val="001C7651"/>
    <w:rsid w:val="001D29E9"/>
    <w:rsid w:val="001E4550"/>
    <w:rsid w:val="001E4962"/>
    <w:rsid w:val="001E5B9E"/>
    <w:rsid w:val="001E785C"/>
    <w:rsid w:val="001F6114"/>
    <w:rsid w:val="001F71BC"/>
    <w:rsid w:val="0020518B"/>
    <w:rsid w:val="0022201E"/>
    <w:rsid w:val="00224DF9"/>
    <w:rsid w:val="00230DB5"/>
    <w:rsid w:val="0023717F"/>
    <w:rsid w:val="00247E1A"/>
    <w:rsid w:val="00256213"/>
    <w:rsid w:val="002636CB"/>
    <w:rsid w:val="00266078"/>
    <w:rsid w:val="00273810"/>
    <w:rsid w:val="002A10F6"/>
    <w:rsid w:val="002A2FE6"/>
    <w:rsid w:val="002D0510"/>
    <w:rsid w:val="002E45A4"/>
    <w:rsid w:val="002F4145"/>
    <w:rsid w:val="00304C5C"/>
    <w:rsid w:val="00304E58"/>
    <w:rsid w:val="00313742"/>
    <w:rsid w:val="00351981"/>
    <w:rsid w:val="003660B6"/>
    <w:rsid w:val="003733D7"/>
    <w:rsid w:val="0038071C"/>
    <w:rsid w:val="00386EE1"/>
    <w:rsid w:val="00390967"/>
    <w:rsid w:val="003922E6"/>
    <w:rsid w:val="003B0C78"/>
    <w:rsid w:val="003B149E"/>
    <w:rsid w:val="003B77D8"/>
    <w:rsid w:val="003C21F9"/>
    <w:rsid w:val="003C232A"/>
    <w:rsid w:val="003C4B33"/>
    <w:rsid w:val="003C5F59"/>
    <w:rsid w:val="003D4400"/>
    <w:rsid w:val="003D5A5D"/>
    <w:rsid w:val="003E1591"/>
    <w:rsid w:val="003E58BE"/>
    <w:rsid w:val="003F3E72"/>
    <w:rsid w:val="003F4B29"/>
    <w:rsid w:val="00417F19"/>
    <w:rsid w:val="004222D0"/>
    <w:rsid w:val="00423199"/>
    <w:rsid w:val="004274AD"/>
    <w:rsid w:val="00441C99"/>
    <w:rsid w:val="00447933"/>
    <w:rsid w:val="00462AB2"/>
    <w:rsid w:val="0049259E"/>
    <w:rsid w:val="004C2181"/>
    <w:rsid w:val="004E33FD"/>
    <w:rsid w:val="005068A8"/>
    <w:rsid w:val="005127F9"/>
    <w:rsid w:val="00532359"/>
    <w:rsid w:val="00542603"/>
    <w:rsid w:val="00551A1F"/>
    <w:rsid w:val="00555666"/>
    <w:rsid w:val="00570015"/>
    <w:rsid w:val="005739EA"/>
    <w:rsid w:val="00575736"/>
    <w:rsid w:val="00580912"/>
    <w:rsid w:val="00587B1B"/>
    <w:rsid w:val="005A043B"/>
    <w:rsid w:val="005A09C9"/>
    <w:rsid w:val="005B7892"/>
    <w:rsid w:val="005B7A49"/>
    <w:rsid w:val="005C0246"/>
    <w:rsid w:val="005C5FCE"/>
    <w:rsid w:val="005D5EA4"/>
    <w:rsid w:val="00606113"/>
    <w:rsid w:val="006379BA"/>
    <w:rsid w:val="00663398"/>
    <w:rsid w:val="00663EF4"/>
    <w:rsid w:val="0067424F"/>
    <w:rsid w:val="00684ADB"/>
    <w:rsid w:val="006A0160"/>
    <w:rsid w:val="006A19DF"/>
    <w:rsid w:val="006A6144"/>
    <w:rsid w:val="006D02F7"/>
    <w:rsid w:val="006D3785"/>
    <w:rsid w:val="006E2C8B"/>
    <w:rsid w:val="006E56A8"/>
    <w:rsid w:val="006E689E"/>
    <w:rsid w:val="006F2E7D"/>
    <w:rsid w:val="00702A57"/>
    <w:rsid w:val="007242D2"/>
    <w:rsid w:val="00764C68"/>
    <w:rsid w:val="00765D16"/>
    <w:rsid w:val="00772246"/>
    <w:rsid w:val="007722A4"/>
    <w:rsid w:val="0077371D"/>
    <w:rsid w:val="007819F3"/>
    <w:rsid w:val="00793C77"/>
    <w:rsid w:val="007A0833"/>
    <w:rsid w:val="007B742C"/>
    <w:rsid w:val="007E37A8"/>
    <w:rsid w:val="007F1497"/>
    <w:rsid w:val="007F7E72"/>
    <w:rsid w:val="0081471B"/>
    <w:rsid w:val="0085118F"/>
    <w:rsid w:val="008662E7"/>
    <w:rsid w:val="00871D9E"/>
    <w:rsid w:val="00882E90"/>
    <w:rsid w:val="0088501B"/>
    <w:rsid w:val="008A1CEC"/>
    <w:rsid w:val="008A445D"/>
    <w:rsid w:val="008B0174"/>
    <w:rsid w:val="008C42F8"/>
    <w:rsid w:val="008D5AF5"/>
    <w:rsid w:val="008E72C2"/>
    <w:rsid w:val="008F3C8B"/>
    <w:rsid w:val="008F4BC9"/>
    <w:rsid w:val="00904EAC"/>
    <w:rsid w:val="009116D0"/>
    <w:rsid w:val="009333A7"/>
    <w:rsid w:val="00950EDF"/>
    <w:rsid w:val="009526C0"/>
    <w:rsid w:val="00954608"/>
    <w:rsid w:val="00993A25"/>
    <w:rsid w:val="0099596D"/>
    <w:rsid w:val="009A0F3C"/>
    <w:rsid w:val="009A7058"/>
    <w:rsid w:val="009B6F10"/>
    <w:rsid w:val="009D25BE"/>
    <w:rsid w:val="009F29BD"/>
    <w:rsid w:val="009F42C6"/>
    <w:rsid w:val="009F52B2"/>
    <w:rsid w:val="00A15687"/>
    <w:rsid w:val="00A2161F"/>
    <w:rsid w:val="00A21871"/>
    <w:rsid w:val="00A22DC9"/>
    <w:rsid w:val="00A426FB"/>
    <w:rsid w:val="00A513F6"/>
    <w:rsid w:val="00A5594D"/>
    <w:rsid w:val="00A631B1"/>
    <w:rsid w:val="00A63310"/>
    <w:rsid w:val="00A85F4F"/>
    <w:rsid w:val="00A864AF"/>
    <w:rsid w:val="00AA0318"/>
    <w:rsid w:val="00AA0A34"/>
    <w:rsid w:val="00AA6462"/>
    <w:rsid w:val="00AD1B51"/>
    <w:rsid w:val="00AD4E64"/>
    <w:rsid w:val="00AF0659"/>
    <w:rsid w:val="00AF5C76"/>
    <w:rsid w:val="00AF6EF7"/>
    <w:rsid w:val="00B01346"/>
    <w:rsid w:val="00B2656E"/>
    <w:rsid w:val="00B51EDE"/>
    <w:rsid w:val="00B523FB"/>
    <w:rsid w:val="00B61BFB"/>
    <w:rsid w:val="00B71BC2"/>
    <w:rsid w:val="00B72C4B"/>
    <w:rsid w:val="00B91057"/>
    <w:rsid w:val="00B96EBD"/>
    <w:rsid w:val="00BA73B9"/>
    <w:rsid w:val="00BB7ECD"/>
    <w:rsid w:val="00BC177C"/>
    <w:rsid w:val="00BE1F4E"/>
    <w:rsid w:val="00C1520C"/>
    <w:rsid w:val="00C2060B"/>
    <w:rsid w:val="00C20F28"/>
    <w:rsid w:val="00C241BB"/>
    <w:rsid w:val="00C25813"/>
    <w:rsid w:val="00C35E66"/>
    <w:rsid w:val="00C373A7"/>
    <w:rsid w:val="00C42AF8"/>
    <w:rsid w:val="00C51CDA"/>
    <w:rsid w:val="00C52B95"/>
    <w:rsid w:val="00C56BEC"/>
    <w:rsid w:val="00C603D5"/>
    <w:rsid w:val="00C62E99"/>
    <w:rsid w:val="00C649CE"/>
    <w:rsid w:val="00C70CFB"/>
    <w:rsid w:val="00C73403"/>
    <w:rsid w:val="00C75311"/>
    <w:rsid w:val="00C9427A"/>
    <w:rsid w:val="00CA2334"/>
    <w:rsid w:val="00CB4F0E"/>
    <w:rsid w:val="00CC2B6D"/>
    <w:rsid w:val="00CC397C"/>
    <w:rsid w:val="00CF4337"/>
    <w:rsid w:val="00D14A39"/>
    <w:rsid w:val="00D20395"/>
    <w:rsid w:val="00D22A79"/>
    <w:rsid w:val="00D236BB"/>
    <w:rsid w:val="00D24CB1"/>
    <w:rsid w:val="00D24EFE"/>
    <w:rsid w:val="00D3540F"/>
    <w:rsid w:val="00D362D6"/>
    <w:rsid w:val="00D43051"/>
    <w:rsid w:val="00D670A3"/>
    <w:rsid w:val="00D86549"/>
    <w:rsid w:val="00D96322"/>
    <w:rsid w:val="00DA1CE1"/>
    <w:rsid w:val="00DA1E2B"/>
    <w:rsid w:val="00DA236D"/>
    <w:rsid w:val="00DA48D3"/>
    <w:rsid w:val="00DA6B93"/>
    <w:rsid w:val="00DA7BF3"/>
    <w:rsid w:val="00DC391A"/>
    <w:rsid w:val="00DD4079"/>
    <w:rsid w:val="00DF497F"/>
    <w:rsid w:val="00DF567D"/>
    <w:rsid w:val="00E12AE9"/>
    <w:rsid w:val="00E17489"/>
    <w:rsid w:val="00E335BC"/>
    <w:rsid w:val="00E41FA6"/>
    <w:rsid w:val="00E46AFA"/>
    <w:rsid w:val="00E611E6"/>
    <w:rsid w:val="00E64858"/>
    <w:rsid w:val="00E70F50"/>
    <w:rsid w:val="00E81F62"/>
    <w:rsid w:val="00EB5B10"/>
    <w:rsid w:val="00EC6D96"/>
    <w:rsid w:val="00F00D28"/>
    <w:rsid w:val="00F243E1"/>
    <w:rsid w:val="00F362F8"/>
    <w:rsid w:val="00F41DC1"/>
    <w:rsid w:val="00F5398E"/>
    <w:rsid w:val="00F62CB1"/>
    <w:rsid w:val="00F71440"/>
    <w:rsid w:val="00F751F6"/>
    <w:rsid w:val="00F834EF"/>
    <w:rsid w:val="00F866C8"/>
    <w:rsid w:val="00F94FF6"/>
    <w:rsid w:val="00FD2C21"/>
    <w:rsid w:val="00FE64CE"/>
    <w:rsid w:val="00FE7D8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7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1043</TotalTime>
  <Pages>5</Pages>
  <Words>1385</Words>
  <Characters>7620</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24</cp:revision>
  <dcterms:created xsi:type="dcterms:W3CDTF">2022-02-22T23:25:00Z</dcterms:created>
  <dcterms:modified xsi:type="dcterms:W3CDTF">2022-03-06T01:00:00Z</dcterms:modified>
</cp:coreProperties>
</file>