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B02F52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B02F52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B02F52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Natalia Hernández Balconi</w:t>
            </w:r>
          </w:p>
        </w:tc>
      </w:tr>
      <w:tr w:rsidR="004B0608" w:rsidRPr="00B02F52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B02F52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B02F52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3581AD74" w:rsidR="004B0608" w:rsidRPr="00B02F52" w:rsidRDefault="00E4677E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H.N.L.P</w:t>
            </w:r>
          </w:p>
        </w:tc>
      </w:tr>
      <w:tr w:rsidR="004B0608" w:rsidRPr="00B02F52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2CA60EDA" w:rsidR="004B0608" w:rsidRPr="00B02F52" w:rsidRDefault="00E4677E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11/8/21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79949CD4" w:rsidR="004B0608" w:rsidRPr="00B02F52" w:rsidRDefault="00E4677E" w:rsidP="00E4677E">
            <w:pPr>
              <w:pStyle w:val="EstiloPS"/>
              <w:jc w:val="center"/>
              <w:rPr>
                <w:lang w:val="es-ES"/>
              </w:rPr>
            </w:pPr>
            <w:r w:rsidRPr="00B02F52">
              <w:rPr>
                <w:lang w:val="es-ES"/>
              </w:rPr>
              <w:t>3</w:t>
            </w:r>
          </w:p>
        </w:tc>
      </w:tr>
      <w:tr w:rsidR="004B0608" w:rsidRPr="00B02F52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04AFB556" w:rsidR="00B44793" w:rsidRPr="00B02F52" w:rsidRDefault="00EA16CA" w:rsidP="009862F2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Evaluación diagnóstica a una adolescente de 16 años.</w:t>
            </w:r>
          </w:p>
        </w:tc>
      </w:tr>
      <w:tr w:rsidR="004B0608" w:rsidRPr="00B02F52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B02F52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B02F52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52F93FA0" w:rsidR="004B0608" w:rsidRPr="00B02F52" w:rsidRDefault="00C40D2C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Reconocer cualidades positivas personales y alguien importante en la vida de la paciente a través del autoconocimiento.</w:t>
            </w:r>
          </w:p>
        </w:tc>
      </w:tr>
      <w:tr w:rsidR="004B0608" w:rsidRPr="00B02F52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390AB0C0" w:rsidR="004B0608" w:rsidRPr="00B02F52" w:rsidRDefault="00C40D2C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 xml:space="preserve">Con ayuda de la actividad de “juego del nombre” se buscará trabajar el autoconocimiento. Buscando la identificación de cualidades y habilidades positivas, al igual que el reconocimiento de una persona que ha influenciado en la vida de la joven. Intentando crear un vínculo entre los sentimientos y valores de la paciente. </w:t>
            </w:r>
          </w:p>
        </w:tc>
      </w:tr>
      <w:tr w:rsidR="004B0608" w:rsidRPr="00B02F52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B02F52" w14:paraId="3D20CFC2" w14:textId="77777777" w:rsidTr="00EB69F0">
        <w:tc>
          <w:tcPr>
            <w:tcW w:w="6621" w:type="dxa"/>
            <w:gridSpan w:val="3"/>
            <w:vAlign w:val="center"/>
          </w:tcPr>
          <w:p w14:paraId="15C0E4D3" w14:textId="43AFD597" w:rsidR="00290812" w:rsidRPr="00B02F52" w:rsidRDefault="00290812" w:rsidP="0029081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B02F52">
              <w:rPr>
                <w:b/>
                <w:bCs/>
                <w:color w:val="000000" w:themeColor="text1"/>
                <w:lang w:val="es-ES"/>
              </w:rPr>
              <w:t>Saludo (10 min.)</w:t>
            </w:r>
          </w:p>
          <w:p w14:paraId="4BA1D134" w14:textId="49DFCE45" w:rsidR="001958FA" w:rsidRPr="00B02F52" w:rsidRDefault="001958FA" w:rsidP="001958FA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B02F52">
              <w:rPr>
                <w:color w:val="000000" w:themeColor="text1"/>
                <w:lang w:val="es-ES"/>
              </w:rPr>
              <w:t xml:space="preserve">Se dará la bienvenida a la paciente esperando que conecte de manera correcta su cámara y micrófono. Para luego consultar cómo estuvo su semana. </w:t>
            </w:r>
          </w:p>
          <w:p w14:paraId="24173F15" w14:textId="07534EB3" w:rsidR="00290812" w:rsidRPr="00B02F52" w:rsidRDefault="00290812" w:rsidP="0029081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B02F52">
              <w:rPr>
                <w:b/>
                <w:bCs/>
                <w:color w:val="000000" w:themeColor="text1"/>
                <w:lang w:val="es-ES"/>
              </w:rPr>
              <w:t>Desarrollo de la sesión (40 min.)</w:t>
            </w:r>
          </w:p>
          <w:p w14:paraId="21FEDD08" w14:textId="52C49581" w:rsidR="00EA16CA" w:rsidRPr="00B02F52" w:rsidRDefault="00C40D2C" w:rsidP="00EA16CA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B02F52">
              <w:rPr>
                <w:color w:val="000000" w:themeColor="text1"/>
                <w:lang w:val="es-ES"/>
              </w:rPr>
              <w:t xml:space="preserve">Se solicitarán a la paciente dos hojas en blanco, crayones, marcadores y cualquier otro material que desee para decorar. </w:t>
            </w:r>
            <w:r w:rsidR="00962C06" w:rsidRPr="00B02F52">
              <w:rPr>
                <w:color w:val="000000" w:themeColor="text1"/>
                <w:lang w:val="es-ES"/>
              </w:rPr>
              <w:t>En la primera hoja deberá escribir su nombre y realizar un acrónimo con cualidades que considera tener. Puede decorarlo de la manera en que desee y utilizar la cantidad de colores que crea conveniente y transmita sus sentimientos.</w:t>
            </w:r>
          </w:p>
          <w:p w14:paraId="5AA86402" w14:textId="0C5FE762" w:rsidR="00962C06" w:rsidRPr="00B02F52" w:rsidRDefault="00962C06" w:rsidP="00EA16CA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B02F52">
              <w:rPr>
                <w:color w:val="000000" w:themeColor="text1"/>
                <w:lang w:val="es-ES"/>
              </w:rPr>
              <w:t xml:space="preserve">Luego en la otra </w:t>
            </w:r>
            <w:r w:rsidR="00B02F52" w:rsidRPr="00B02F52">
              <w:rPr>
                <w:color w:val="000000" w:themeColor="text1"/>
                <w:lang w:val="es-ES"/>
              </w:rPr>
              <w:t>hoja</w:t>
            </w:r>
            <w:r w:rsidRPr="00B02F52">
              <w:rPr>
                <w:color w:val="000000" w:themeColor="text1"/>
                <w:lang w:val="es-ES"/>
              </w:rPr>
              <w:t xml:space="preserve">, deberá escribir el nombre de una persona que haya influenciado en su vida y las palabras que </w:t>
            </w:r>
            <w:r w:rsidR="00B02F52" w:rsidRPr="00B02F52">
              <w:rPr>
                <w:color w:val="000000" w:themeColor="text1"/>
                <w:lang w:val="es-ES"/>
              </w:rPr>
              <w:t>escribirá</w:t>
            </w:r>
            <w:r w:rsidRPr="00B02F52">
              <w:rPr>
                <w:color w:val="000000" w:themeColor="text1"/>
                <w:lang w:val="es-ES"/>
              </w:rPr>
              <w:t xml:space="preserve"> </w:t>
            </w:r>
            <w:r w:rsidR="00B02F52" w:rsidRPr="00B02F52">
              <w:rPr>
                <w:color w:val="000000" w:themeColor="text1"/>
                <w:lang w:val="es-ES"/>
              </w:rPr>
              <w:t>irán</w:t>
            </w:r>
            <w:r w:rsidRPr="00B02F52">
              <w:rPr>
                <w:color w:val="000000" w:themeColor="text1"/>
                <w:lang w:val="es-ES"/>
              </w:rPr>
              <w:t xml:space="preserve"> relacionadas a cómo esta persona la ha influenciado. Esta también deberá decorarla de la manera que desee</w:t>
            </w:r>
            <w:r w:rsidR="004D64CA" w:rsidRPr="00B02F52">
              <w:rPr>
                <w:color w:val="000000" w:themeColor="text1"/>
                <w:lang w:val="es-ES"/>
              </w:rPr>
              <w:t>.</w:t>
            </w:r>
          </w:p>
          <w:p w14:paraId="18C3DD08" w14:textId="5EF1F8E5" w:rsidR="00290812" w:rsidRPr="00B02F52" w:rsidRDefault="00290812" w:rsidP="0029081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B02F52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03E661C1" w14:textId="560C137F" w:rsidR="00962C06" w:rsidRPr="00B02F52" w:rsidRDefault="004D64CA" w:rsidP="00962C06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B02F52">
              <w:rPr>
                <w:color w:val="000000" w:themeColor="text1"/>
                <w:lang w:val="es-ES"/>
              </w:rPr>
              <w:t xml:space="preserve">Se comentará sobre la actividad y se reflexionará con base a las palabras escritas para realizar el acrónimo de ambos </w:t>
            </w:r>
            <w:r w:rsidRPr="00B02F52">
              <w:rPr>
                <w:color w:val="000000" w:themeColor="text1"/>
                <w:lang w:val="es-ES"/>
              </w:rPr>
              <w:lastRenderedPageBreak/>
              <w:t xml:space="preserve">nombres. </w:t>
            </w:r>
            <w:r w:rsidR="005357F6" w:rsidRPr="00B02F52">
              <w:rPr>
                <w:color w:val="000000" w:themeColor="text1"/>
                <w:lang w:val="es-ES"/>
              </w:rPr>
              <w:t xml:space="preserve">También se explicará en qué consiste el plan paralelo para la siguiente semana. </w:t>
            </w:r>
          </w:p>
          <w:p w14:paraId="2D67A9CA" w14:textId="77777777" w:rsidR="004B0608" w:rsidRPr="00B02F52" w:rsidRDefault="00290812" w:rsidP="00290812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B02F52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5B9A259F" w14:textId="45FF28EE" w:rsidR="004D64CA" w:rsidRPr="00B02F52" w:rsidRDefault="004D64CA" w:rsidP="004D64CA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B02F52">
              <w:rPr>
                <w:color w:val="000000" w:themeColor="text1"/>
                <w:lang w:val="es-ES"/>
              </w:rPr>
              <w:t xml:space="preserve">Para despedir a la paciente se le agradecerá por su asistencia y se solicitará recuerde a su padre poder conectarse a la siguiente sesión para realizar la entrevista pendiente. </w:t>
            </w:r>
          </w:p>
        </w:tc>
        <w:tc>
          <w:tcPr>
            <w:tcW w:w="2207" w:type="dxa"/>
            <w:gridSpan w:val="2"/>
            <w:vAlign w:val="center"/>
          </w:tcPr>
          <w:p w14:paraId="4AD055B8" w14:textId="77777777" w:rsidR="004B0608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lastRenderedPageBreak/>
              <w:t>Hojas en blanco</w:t>
            </w:r>
          </w:p>
          <w:p w14:paraId="35D29EB6" w14:textId="77777777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Marcadores</w:t>
            </w:r>
          </w:p>
          <w:p w14:paraId="7935E2A3" w14:textId="77777777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Crayones</w:t>
            </w:r>
          </w:p>
          <w:p w14:paraId="52A0C8F6" w14:textId="77777777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Lapiceros</w:t>
            </w:r>
          </w:p>
          <w:p w14:paraId="0BF55021" w14:textId="77777777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Lápiz</w:t>
            </w:r>
          </w:p>
          <w:p w14:paraId="7683CEF0" w14:textId="77777777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Borrador</w:t>
            </w:r>
          </w:p>
          <w:p w14:paraId="43A21C34" w14:textId="1564C8EA" w:rsidR="001A468F" w:rsidRPr="00B02F52" w:rsidRDefault="001A468F" w:rsidP="001A468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Computadora</w:t>
            </w:r>
          </w:p>
        </w:tc>
      </w:tr>
      <w:tr w:rsidR="004B0608" w:rsidRPr="00B02F52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B02F52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723A8173" w:rsidR="004B0608" w:rsidRPr="00B02F52" w:rsidRDefault="001A468F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Se solicitará a la paciente realizar un acrónimo con el nombre de una persona que ha influenciado de manera negativa en su vida y deberá escribir palabras relacionadas a esa influencia. Esto se reflexionará y comentará en la próxima sesión.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61A86ECD" w:rsidR="004B0608" w:rsidRPr="00B02F52" w:rsidRDefault="001A468F" w:rsidP="00EB69F0">
            <w:pPr>
              <w:pStyle w:val="EstiloPS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Hoja en blanco, crayones, marcadores, lapiceros</w:t>
            </w:r>
          </w:p>
        </w:tc>
      </w:tr>
      <w:tr w:rsidR="004B0608" w:rsidRPr="00B02F52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B02F5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B02F52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B02F52" w14:paraId="371C3BA0" w14:textId="77777777" w:rsidTr="00EB69F0">
        <w:tc>
          <w:tcPr>
            <w:tcW w:w="8828" w:type="dxa"/>
            <w:gridSpan w:val="5"/>
            <w:vAlign w:val="center"/>
          </w:tcPr>
          <w:p w14:paraId="4C5B173F" w14:textId="77777777" w:rsidR="00F830FC" w:rsidRPr="00B02F52" w:rsidRDefault="00F830FC" w:rsidP="00F830FC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B02F52">
              <w:rPr>
                <w:b/>
                <w:bCs/>
                <w:lang w:val="es-ES"/>
              </w:rPr>
              <w:t>Examen del Estado Mental:</w:t>
            </w:r>
          </w:p>
          <w:p w14:paraId="5D97A0A1" w14:textId="77777777" w:rsidR="00F830FC" w:rsidRPr="00B02F52" w:rsidRDefault="00F830FC" w:rsidP="00F830FC">
            <w:pPr>
              <w:pStyle w:val="EstiloPS"/>
              <w:ind w:left="720"/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Evalúa las siguientes áreas:</w:t>
            </w:r>
          </w:p>
          <w:p w14:paraId="1CFA2B0A" w14:textId="77777777" w:rsidR="00F830FC" w:rsidRPr="00B02F52" w:rsidRDefault="00F830FC" w:rsidP="00F830FC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Aspecto general y conducta</w:t>
            </w:r>
          </w:p>
          <w:p w14:paraId="4451DD59" w14:textId="77777777" w:rsidR="00F830FC" w:rsidRPr="00B02F52" w:rsidRDefault="00F830FC" w:rsidP="00F830FC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Características del lenguaje</w:t>
            </w:r>
          </w:p>
          <w:p w14:paraId="13A57A73" w14:textId="77777777" w:rsidR="00F830FC" w:rsidRPr="00B02F52" w:rsidRDefault="00F830FC" w:rsidP="00F830FC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Estado de ánimo y afecto</w:t>
            </w:r>
          </w:p>
          <w:p w14:paraId="4E573C75" w14:textId="77777777" w:rsidR="00F830FC" w:rsidRPr="00B02F52" w:rsidRDefault="00F830FC" w:rsidP="00F830FC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Funciones del sensorio</w:t>
            </w:r>
          </w:p>
          <w:p w14:paraId="5832FCE1" w14:textId="7E0FAB0F" w:rsidR="004B0608" w:rsidRPr="00B02F52" w:rsidRDefault="00F830FC" w:rsidP="00EB69F0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B02F52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B02F52" w:rsidRDefault="00E94F58">
      <w:pPr>
        <w:rPr>
          <w:lang w:val="es-ES"/>
        </w:rPr>
      </w:pPr>
    </w:p>
    <w:p w14:paraId="0E75E83C" w14:textId="77777777" w:rsidR="004B0608" w:rsidRPr="00B02F52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B02F52">
        <w:rPr>
          <w:lang w:val="es-ES"/>
        </w:rPr>
        <w:t>Firma / Sello de asesora:</w:t>
      </w:r>
      <w:r>
        <w:t xml:space="preserve">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73EF9" w14:textId="77777777" w:rsidR="009C5E2E" w:rsidRDefault="009C5E2E" w:rsidP="008107A8">
      <w:pPr>
        <w:spacing w:after="0" w:line="240" w:lineRule="auto"/>
      </w:pPr>
      <w:r>
        <w:separator/>
      </w:r>
    </w:p>
  </w:endnote>
  <w:endnote w:type="continuationSeparator" w:id="0">
    <w:p w14:paraId="095CF9B8" w14:textId="77777777" w:rsidR="009C5E2E" w:rsidRDefault="009C5E2E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5D02E" w14:textId="77777777" w:rsidR="009C5E2E" w:rsidRDefault="009C5E2E" w:rsidP="008107A8">
      <w:pPr>
        <w:spacing w:after="0" w:line="240" w:lineRule="auto"/>
      </w:pPr>
      <w:r>
        <w:separator/>
      </w:r>
    </w:p>
  </w:footnote>
  <w:footnote w:type="continuationSeparator" w:id="0">
    <w:p w14:paraId="4CA4916E" w14:textId="77777777" w:rsidR="009C5E2E" w:rsidRDefault="009C5E2E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63D5"/>
    <w:multiLevelType w:val="hybridMultilevel"/>
    <w:tmpl w:val="5D0876C4"/>
    <w:lvl w:ilvl="0" w:tplc="D1F400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2C1BDD"/>
    <w:multiLevelType w:val="hybridMultilevel"/>
    <w:tmpl w:val="4BB8623A"/>
    <w:lvl w:ilvl="0" w:tplc="AA7027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1958FA"/>
    <w:rsid w:val="001A468F"/>
    <w:rsid w:val="00290812"/>
    <w:rsid w:val="00341593"/>
    <w:rsid w:val="003A054C"/>
    <w:rsid w:val="00452B9A"/>
    <w:rsid w:val="004B0608"/>
    <w:rsid w:val="004D64CA"/>
    <w:rsid w:val="005357F6"/>
    <w:rsid w:val="00611AEB"/>
    <w:rsid w:val="0069457F"/>
    <w:rsid w:val="006B34EB"/>
    <w:rsid w:val="008107A8"/>
    <w:rsid w:val="00962C06"/>
    <w:rsid w:val="009862F2"/>
    <w:rsid w:val="009C5E2E"/>
    <w:rsid w:val="00B02F52"/>
    <w:rsid w:val="00B44793"/>
    <w:rsid w:val="00C40D2C"/>
    <w:rsid w:val="00DB6ABC"/>
    <w:rsid w:val="00E4677E"/>
    <w:rsid w:val="00E94F58"/>
    <w:rsid w:val="00EA16CA"/>
    <w:rsid w:val="00EB69F0"/>
    <w:rsid w:val="00F8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13</cp:revision>
  <dcterms:created xsi:type="dcterms:W3CDTF">2021-08-10T18:42:00Z</dcterms:created>
  <dcterms:modified xsi:type="dcterms:W3CDTF">2021-08-10T22:10:00Z</dcterms:modified>
</cp:coreProperties>
</file>